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A960A" w14:textId="77777777" w:rsidR="000259CB" w:rsidRPr="000259CB" w:rsidRDefault="000259CB" w:rsidP="000259CB">
      <w:pPr>
        <w:pStyle w:val="NoSpacing"/>
        <w:jc w:val="center"/>
        <w:rPr>
          <w:b/>
          <w:sz w:val="36"/>
        </w:rPr>
      </w:pPr>
      <w:r w:rsidRPr="000259CB">
        <w:rPr>
          <w:b/>
          <w:sz w:val="36"/>
        </w:rPr>
        <w:t>SOUND</w:t>
      </w:r>
    </w:p>
    <w:p w14:paraId="234ADFDE" w14:textId="77777777" w:rsidR="000259CB" w:rsidRDefault="000259CB" w:rsidP="000259CB">
      <w:pPr>
        <w:pStyle w:val="NoSpacing"/>
      </w:pPr>
    </w:p>
    <w:p w14:paraId="0A7B0026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Waves transport </w:t>
      </w:r>
      <w:r>
        <w:t>_________________</w:t>
      </w:r>
      <w:r w:rsidRPr="000259CB">
        <w:t xml:space="preserve">, not </w:t>
      </w:r>
      <w:r>
        <w:t>______________________</w:t>
      </w:r>
      <w:r w:rsidRPr="000259CB">
        <w:t>.</w:t>
      </w:r>
    </w:p>
    <w:p w14:paraId="2BC163A2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Waves are </w:t>
      </w:r>
      <w:r>
        <w:t>________________________</w:t>
      </w:r>
      <w:r w:rsidRPr="000259CB">
        <w:t xml:space="preserve"> (matter) or </w:t>
      </w:r>
      <w:r>
        <w:t>__________________________</w:t>
      </w:r>
      <w:r w:rsidRPr="000259CB">
        <w:t xml:space="preserve"> (no matter).</w:t>
      </w:r>
    </w:p>
    <w:p w14:paraId="35180FAD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>
        <w:t>_______________</w:t>
      </w:r>
      <w:r w:rsidRPr="000259CB">
        <w:t xml:space="preserve"> is mechanical.</w:t>
      </w:r>
      <w:r>
        <w:t xml:space="preserve">  _________________</w:t>
      </w:r>
      <w:r w:rsidRPr="000259CB">
        <w:t xml:space="preserve"> is non-mechanical.</w:t>
      </w:r>
    </w:p>
    <w:p w14:paraId="771E20CF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Sound Waves are </w:t>
      </w:r>
      <w:r>
        <w:t>__________________________</w:t>
      </w:r>
      <w:r w:rsidRPr="000259CB">
        <w:t xml:space="preserve"> waves.</w:t>
      </w:r>
    </w:p>
    <w:p w14:paraId="59DD918B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The vibrations of the molecules are </w:t>
      </w:r>
      <w:r>
        <w:t>____________________</w:t>
      </w:r>
      <w:r w:rsidRPr="000259CB">
        <w:t xml:space="preserve"> to the direction of the wave.</w:t>
      </w:r>
    </w:p>
    <w:p w14:paraId="24257483" w14:textId="77777777" w:rsidR="00234F98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Produced by the </w:t>
      </w:r>
      <w:r>
        <w:t>______________________</w:t>
      </w:r>
      <w:r w:rsidRPr="000259CB">
        <w:t xml:space="preserve"> </w:t>
      </w:r>
      <w:proofErr w:type="spellStart"/>
      <w:r w:rsidRPr="000259CB">
        <w:t>and</w:t>
      </w:r>
      <w:proofErr w:type="spellEnd"/>
      <w:r w:rsidRPr="000259CB">
        <w:t xml:space="preserve"> </w:t>
      </w:r>
      <w:r>
        <w:t>________________________</w:t>
      </w:r>
      <w:r w:rsidRPr="000259CB">
        <w:t xml:space="preserve"> of matter.</w:t>
      </w:r>
    </w:p>
    <w:p w14:paraId="4BF39876" w14:textId="77777777" w:rsidR="000259CB" w:rsidRDefault="000259CB" w:rsidP="000259CB">
      <w:pPr>
        <w:pStyle w:val="NoSpacing"/>
        <w:spacing w:line="360" w:lineRule="auto"/>
        <w:ind w:left="720"/>
      </w:pPr>
    </w:p>
    <w:p w14:paraId="5B2CBCA9" w14:textId="77777777" w:rsidR="000259CB" w:rsidRDefault="000259CB" w:rsidP="000259CB">
      <w:pPr>
        <w:pStyle w:val="NoSpacing"/>
        <w:spacing w:line="360" w:lineRule="auto"/>
        <w:ind w:left="720"/>
        <w:jc w:val="center"/>
      </w:pPr>
      <w:r>
        <w:rPr>
          <w:noProof/>
        </w:rPr>
        <w:drawing>
          <wp:inline distT="0" distB="0" distL="0" distR="0" wp14:anchorId="3FE1353E" wp14:editId="3DC4692F">
            <wp:extent cx="3190875" cy="85608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59" cy="870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E7868" w14:textId="77777777" w:rsidR="00234F98" w:rsidRPr="000259CB" w:rsidRDefault="00B26D3D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Sound is produced by a </w:t>
      </w:r>
      <w:r w:rsidR="000259CB">
        <w:t>______________________________</w:t>
      </w:r>
      <w:r w:rsidRPr="000259CB">
        <w:t>.</w:t>
      </w:r>
    </w:p>
    <w:p w14:paraId="036E25E5" w14:textId="2DA88292" w:rsidR="00234F98" w:rsidRPr="000259CB" w:rsidRDefault="00B26D3D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As one individual particle is disturbed, it </w:t>
      </w:r>
      <w:r w:rsidR="000259CB">
        <w:t>_______</w:t>
      </w:r>
      <w:r w:rsidR="00EF78E4">
        <w:t>_______</w:t>
      </w:r>
      <w:r w:rsidR="000259CB">
        <w:t>______________________________</w:t>
      </w:r>
      <w:r w:rsidRPr="000259CB">
        <w:t xml:space="preserve"> to the next interconnected particle. </w:t>
      </w:r>
    </w:p>
    <w:p w14:paraId="33B07C30" w14:textId="77777777" w:rsidR="00234F98" w:rsidRPr="000259CB" w:rsidRDefault="00B26D3D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This disturbance continues to be </w:t>
      </w:r>
      <w:r w:rsidR="000259CB">
        <w:t>___________________________________________</w:t>
      </w:r>
      <w:r w:rsidRPr="000259CB">
        <w:t xml:space="preserve">. </w:t>
      </w:r>
    </w:p>
    <w:p w14:paraId="1499078B" w14:textId="228B22DB" w:rsidR="00234F98" w:rsidRDefault="00B26D3D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The result is that </w:t>
      </w:r>
      <w:r w:rsidR="000259CB">
        <w:t>__________________</w:t>
      </w:r>
      <w:r w:rsidRPr="000259CB">
        <w:t xml:space="preserve"> is transported without the actual transport of </w:t>
      </w:r>
      <w:r w:rsidR="000259CB">
        <w:t>___________________</w:t>
      </w:r>
      <w:r w:rsidRPr="000259CB">
        <w:t>.</w:t>
      </w:r>
    </w:p>
    <w:p w14:paraId="4DC32B9F" w14:textId="77777777" w:rsidR="000259CB" w:rsidRPr="000259CB" w:rsidRDefault="000259CB" w:rsidP="000259CB">
      <w:pPr>
        <w:pStyle w:val="NoSpacing"/>
        <w:spacing w:line="360" w:lineRule="auto"/>
        <w:ind w:left="720"/>
        <w:jc w:val="center"/>
        <w:rPr>
          <w:b/>
          <w:sz w:val="28"/>
        </w:rPr>
      </w:pPr>
      <w:r w:rsidRPr="000259CB">
        <w:rPr>
          <w:b/>
          <w:sz w:val="28"/>
        </w:rPr>
        <w:t>SPEED OF SOUND</w:t>
      </w:r>
    </w:p>
    <w:p w14:paraId="536D6194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 xml:space="preserve">Speed depends upon how fast one particle can </w:t>
      </w:r>
      <w:r>
        <w:t>__________________________________</w:t>
      </w:r>
      <w:r w:rsidRPr="000259CB">
        <w:t xml:space="preserve"> to another particle.</w:t>
      </w:r>
    </w:p>
    <w:p w14:paraId="26455D68" w14:textId="77777777" w:rsidR="00234F98" w:rsidRPr="000259CB" w:rsidRDefault="000259CB" w:rsidP="000259CB">
      <w:pPr>
        <w:pStyle w:val="NoSpacing"/>
        <w:numPr>
          <w:ilvl w:val="0"/>
          <w:numId w:val="12"/>
        </w:numPr>
        <w:spacing w:line="360" w:lineRule="auto"/>
      </w:pPr>
      <w:r w:rsidRPr="000259CB">
        <w:t>Speed of sound depends on the</w:t>
      </w:r>
    </w:p>
    <w:p w14:paraId="4E1D352C" w14:textId="77777777" w:rsidR="000259CB" w:rsidRDefault="000259CB" w:rsidP="000259CB">
      <w:pPr>
        <w:pStyle w:val="NoSpacing"/>
        <w:spacing w:line="360" w:lineRule="auto"/>
        <w:ind w:left="1440"/>
      </w:pPr>
      <w:r>
        <w:t>1.</w:t>
      </w:r>
    </w:p>
    <w:p w14:paraId="518DC362" w14:textId="77777777" w:rsidR="000259CB" w:rsidRDefault="000259CB" w:rsidP="000259CB">
      <w:pPr>
        <w:pStyle w:val="NoSpacing"/>
        <w:spacing w:line="360" w:lineRule="auto"/>
        <w:ind w:left="1440"/>
      </w:pPr>
      <w:r>
        <w:t>2.</w:t>
      </w:r>
    </w:p>
    <w:p w14:paraId="468D5DBE" w14:textId="77777777" w:rsidR="000259CB" w:rsidRDefault="000259CB" w:rsidP="000259CB">
      <w:pPr>
        <w:pStyle w:val="NoSpacing"/>
        <w:spacing w:line="360" w:lineRule="auto"/>
        <w:ind w:left="1440"/>
      </w:pPr>
      <w:r>
        <w:t>3.</w:t>
      </w:r>
    </w:p>
    <w:p w14:paraId="38522561" w14:textId="77777777" w:rsidR="000259CB" w:rsidRPr="000259CB" w:rsidRDefault="000259CB" w:rsidP="000259CB">
      <w:pPr>
        <w:pStyle w:val="NoSpacing"/>
        <w:spacing w:line="360" w:lineRule="auto"/>
        <w:ind w:left="360" w:hanging="360"/>
      </w:pPr>
      <w:r>
        <w:t xml:space="preserve">1. </w:t>
      </w:r>
      <w:r>
        <w:tab/>
      </w:r>
      <w:r w:rsidRPr="00EF78E4">
        <w:rPr>
          <w:b/>
        </w:rPr>
        <w:t>Elasticity</w:t>
      </w:r>
      <w:r w:rsidRPr="000259CB">
        <w:t xml:space="preserve"> – the ability of an object to </w:t>
      </w:r>
      <w:r>
        <w:t>_____________________________</w:t>
      </w:r>
      <w:r w:rsidRPr="000259CB">
        <w:t xml:space="preserve"> </w:t>
      </w:r>
      <w:proofErr w:type="spellStart"/>
      <w:r w:rsidRPr="000259CB">
        <w:t>to</w:t>
      </w:r>
      <w:proofErr w:type="spellEnd"/>
      <w:r w:rsidRPr="000259CB">
        <w:t xml:space="preserve"> its original shape. Sound travels </w:t>
      </w:r>
      <w:r>
        <w:t>_____________________</w:t>
      </w:r>
      <w:r w:rsidRPr="000259CB">
        <w:t xml:space="preserve"> in more elastic objects. Typically gases are the </w:t>
      </w:r>
      <w:r>
        <w:t>_____________</w:t>
      </w:r>
      <w:r w:rsidRPr="000259CB">
        <w:t xml:space="preserve"> elastic, liquids are </w:t>
      </w:r>
      <w:r>
        <w:t>__________</w:t>
      </w:r>
      <w:r w:rsidRPr="000259CB">
        <w:t xml:space="preserve"> and solids are the </w:t>
      </w:r>
      <w:r>
        <w:t>____________</w:t>
      </w:r>
      <w:r w:rsidRPr="000259CB">
        <w:t xml:space="preserve"> elastic.</w:t>
      </w:r>
    </w:p>
    <w:p w14:paraId="4270CE88" w14:textId="77777777" w:rsidR="00234F98" w:rsidRPr="000259CB" w:rsidRDefault="000259CB" w:rsidP="000259CB">
      <w:pPr>
        <w:pStyle w:val="NoSpacing"/>
        <w:spacing w:line="360" w:lineRule="auto"/>
        <w:ind w:left="360" w:hanging="360"/>
      </w:pPr>
      <w:r>
        <w:t xml:space="preserve">2. </w:t>
      </w:r>
      <w:r>
        <w:tab/>
      </w:r>
      <w:r w:rsidRPr="00EF78E4">
        <w:rPr>
          <w:b/>
        </w:rPr>
        <w:t>Density</w:t>
      </w:r>
      <w:r w:rsidRPr="000259CB">
        <w:t xml:space="preserve"> – generally speaking, in material of the </w:t>
      </w:r>
      <w:r>
        <w:t>_________________</w:t>
      </w:r>
      <w:r w:rsidRPr="000259CB">
        <w:t xml:space="preserve"> state of matter (solid, liquid or gas) the </w:t>
      </w:r>
      <w:r>
        <w:t>______________________</w:t>
      </w:r>
      <w:r w:rsidRPr="000259CB">
        <w:t xml:space="preserve"> the medium the </w:t>
      </w:r>
      <w:r>
        <w:t>_________________</w:t>
      </w:r>
      <w:r w:rsidRPr="000259CB">
        <w:t xml:space="preserve"> the sound travels. Sound travels slower in </w:t>
      </w:r>
      <w:r w:rsidR="00B26D3D">
        <w:t>____________</w:t>
      </w:r>
      <w:r w:rsidRPr="000259CB">
        <w:t xml:space="preserve"> than it does in </w:t>
      </w:r>
      <w:r w:rsidR="00B26D3D">
        <w:t>_________________</w:t>
      </w:r>
      <w:r w:rsidRPr="000259CB">
        <w:t>.</w:t>
      </w:r>
    </w:p>
    <w:p w14:paraId="455C9B79" w14:textId="1F438AF6" w:rsidR="00292309" w:rsidRDefault="000259CB" w:rsidP="0031411D">
      <w:pPr>
        <w:pStyle w:val="NoSpacing"/>
        <w:spacing w:line="360" w:lineRule="auto"/>
        <w:ind w:left="360" w:hanging="360"/>
      </w:pPr>
      <w:r>
        <w:lastRenderedPageBreak/>
        <w:t xml:space="preserve">3. </w:t>
      </w:r>
      <w:r>
        <w:tab/>
      </w:r>
      <w:r w:rsidRPr="00EF78E4">
        <w:rPr>
          <w:b/>
        </w:rPr>
        <w:t>Temperature</w:t>
      </w:r>
      <w:r w:rsidRPr="000259CB">
        <w:t xml:space="preserve"> – </w:t>
      </w:r>
      <w:proofErr w:type="gramStart"/>
      <w:r w:rsidRPr="000259CB">
        <w:t>generally speaking the</w:t>
      </w:r>
      <w:proofErr w:type="gramEnd"/>
      <w:r w:rsidRPr="000259CB">
        <w:t xml:space="preserve"> </w:t>
      </w:r>
      <w:r w:rsidR="00B26D3D">
        <w:rPr>
          <w:i/>
        </w:rPr>
        <w:t>_________________________________________</w:t>
      </w:r>
      <w:r w:rsidRPr="000259CB">
        <w:rPr>
          <w:i/>
        </w:rPr>
        <w:t xml:space="preserve">, </w:t>
      </w:r>
      <w:r w:rsidRPr="000259CB">
        <w:t xml:space="preserve">the </w:t>
      </w:r>
      <w:r w:rsidR="00B26D3D">
        <w:rPr>
          <w:i/>
        </w:rPr>
        <w:t>____________________</w:t>
      </w:r>
      <w:r w:rsidRPr="000259CB">
        <w:t xml:space="preserve"> </w:t>
      </w:r>
      <w:proofErr w:type="spellStart"/>
      <w:r w:rsidRPr="000259CB">
        <w:t>the</w:t>
      </w:r>
      <w:proofErr w:type="spellEnd"/>
      <w:r w:rsidRPr="000259CB">
        <w:t xml:space="preserve"> speed of sound.</w:t>
      </w:r>
      <w:r w:rsidR="0031411D">
        <w:t xml:space="preserve">  </w:t>
      </w:r>
      <w:r w:rsidR="0031411D" w:rsidRPr="0031411D">
        <w:t xml:space="preserve">Since the molecules vibrate </w:t>
      </w:r>
      <w:r w:rsidR="0031411D">
        <w:rPr>
          <w:bCs/>
        </w:rPr>
        <w:t>___________________</w:t>
      </w:r>
      <w:r w:rsidR="0031411D" w:rsidRPr="0031411D">
        <w:t xml:space="preserve">, sound waves can travel </w:t>
      </w:r>
      <w:r w:rsidR="0031411D">
        <w:rPr>
          <w:bCs/>
        </w:rPr>
        <w:t>______________________________</w:t>
      </w:r>
      <w:r w:rsidR="0031411D" w:rsidRPr="0031411D">
        <w:t xml:space="preserve">. </w:t>
      </w:r>
    </w:p>
    <w:p w14:paraId="0B8F38AC" w14:textId="77777777" w:rsidR="00234F98" w:rsidRPr="000259CB" w:rsidRDefault="000259CB" w:rsidP="00B26D3D">
      <w:pPr>
        <w:pStyle w:val="NoSpacing"/>
        <w:numPr>
          <w:ilvl w:val="0"/>
          <w:numId w:val="13"/>
        </w:numPr>
        <w:spacing w:line="360" w:lineRule="auto"/>
      </w:pPr>
      <w:r w:rsidRPr="000259CB">
        <w:t>Speed of Sound – on average</w:t>
      </w:r>
    </w:p>
    <w:p w14:paraId="107DD110" w14:textId="77777777" w:rsidR="00234F98" w:rsidRPr="000259CB" w:rsidRDefault="000259CB" w:rsidP="00B26D3D">
      <w:pPr>
        <w:pStyle w:val="NoSpacing"/>
        <w:numPr>
          <w:ilvl w:val="1"/>
          <w:numId w:val="13"/>
        </w:numPr>
        <w:spacing w:line="360" w:lineRule="auto"/>
      </w:pPr>
      <w:r w:rsidRPr="000259CB">
        <w:t xml:space="preserve">Air is 767 mph (346 m/s) – about </w:t>
      </w:r>
      <w:r w:rsidR="00B26D3D">
        <w:t>__________________________</w:t>
      </w:r>
      <w:r w:rsidRPr="000259CB">
        <w:t xml:space="preserve"> </w:t>
      </w:r>
    </w:p>
    <w:p w14:paraId="45CA1D97" w14:textId="77777777" w:rsidR="00234F98" w:rsidRPr="000259CB" w:rsidRDefault="000259CB" w:rsidP="00B26D3D">
      <w:pPr>
        <w:pStyle w:val="NoSpacing"/>
        <w:numPr>
          <w:ilvl w:val="1"/>
          <w:numId w:val="13"/>
        </w:numPr>
        <w:spacing w:line="360" w:lineRule="auto"/>
      </w:pPr>
      <w:r w:rsidRPr="000259CB">
        <w:t xml:space="preserve">Water is 3,315 mph (1,482 m/s) about </w:t>
      </w:r>
      <w:r w:rsidR="00B26D3D">
        <w:t>__________________________</w:t>
      </w:r>
    </w:p>
    <w:p w14:paraId="62D8C2F8" w14:textId="0FCA1493" w:rsidR="00B26D3D" w:rsidRDefault="000259CB" w:rsidP="00671D2E">
      <w:pPr>
        <w:pStyle w:val="NoSpacing"/>
        <w:numPr>
          <w:ilvl w:val="1"/>
          <w:numId w:val="13"/>
        </w:numPr>
        <w:spacing w:line="360" w:lineRule="auto"/>
      </w:pPr>
      <w:r w:rsidRPr="000259CB">
        <w:t xml:space="preserve">Steel is 13,330 mph (5,960m/s) about </w:t>
      </w:r>
      <w:r w:rsidR="00B26D3D">
        <w:t>__________________________</w:t>
      </w:r>
      <w:r w:rsidR="00B26D3D" w:rsidRPr="000259CB">
        <w:t xml:space="preserve"> </w:t>
      </w:r>
    </w:p>
    <w:p w14:paraId="568409D1" w14:textId="77777777" w:rsidR="00671D2E" w:rsidRPr="00671D2E" w:rsidRDefault="00671D2E" w:rsidP="00671D2E">
      <w:pPr>
        <w:pStyle w:val="NoSpacing"/>
        <w:spacing w:line="360" w:lineRule="auto"/>
        <w:ind w:left="1440"/>
      </w:pPr>
    </w:p>
    <w:p w14:paraId="30BC9A1B" w14:textId="77777777" w:rsidR="00B26D3D" w:rsidRPr="00B26D3D" w:rsidRDefault="00B26D3D" w:rsidP="00B26D3D">
      <w:pPr>
        <w:pStyle w:val="NoSpacing"/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HOW WE HEAR</w:t>
      </w:r>
    </w:p>
    <w:p w14:paraId="4E70DADE" w14:textId="77777777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When a sound wave reaches the ear, a series of </w:t>
      </w:r>
      <w:r w:rsidR="00B26D3D">
        <w:t>_______________________________________</w:t>
      </w:r>
      <w:r w:rsidRPr="000259CB">
        <w:t xml:space="preserve"> hit the eardrum. </w:t>
      </w:r>
    </w:p>
    <w:p w14:paraId="5A89676A" w14:textId="77777777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The arrival of a </w:t>
      </w:r>
      <w:r w:rsidR="00B26D3D">
        <w:t>____________________________</w:t>
      </w:r>
      <w:r w:rsidRPr="000259CB">
        <w:t xml:space="preserve"> or high pressure region pushes the eardrum </w:t>
      </w:r>
      <w:r w:rsidR="00B26D3D">
        <w:t>_________________</w:t>
      </w:r>
      <w:r w:rsidRPr="000259CB">
        <w:t xml:space="preserve">; the arrival of a </w:t>
      </w:r>
      <w:r w:rsidR="00B26D3D">
        <w:t>__________</w:t>
      </w:r>
      <w:r w:rsidRPr="000259CB">
        <w:t xml:space="preserve"> pressure regions serves to </w:t>
      </w:r>
      <w:r w:rsidR="00B26D3D">
        <w:t>_______________</w:t>
      </w:r>
      <w:r w:rsidRPr="000259CB">
        <w:t xml:space="preserve"> the eardrum outward. </w:t>
      </w:r>
    </w:p>
    <w:p w14:paraId="64513582" w14:textId="77777777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The continuous arrival of high and low pressure regions sets the eardrum into </w:t>
      </w:r>
      <w:r w:rsidR="00B26D3D">
        <w:t>______________</w:t>
      </w:r>
      <w:r w:rsidRPr="000259CB">
        <w:t xml:space="preserve">. </w:t>
      </w:r>
    </w:p>
    <w:p w14:paraId="7451F625" w14:textId="247274F8" w:rsidR="00292309" w:rsidRPr="009044D8" w:rsidRDefault="009044D8" w:rsidP="009044D8">
      <w:pPr>
        <w:pStyle w:val="NoSpacing"/>
        <w:numPr>
          <w:ilvl w:val="0"/>
          <w:numId w:val="14"/>
        </w:numPr>
        <w:spacing w:line="360" w:lineRule="auto"/>
      </w:pPr>
      <w:r>
        <w:rPr>
          <w:bCs/>
        </w:rPr>
        <w:t>______________</w:t>
      </w:r>
      <w:r w:rsidRPr="009044D8">
        <w:rPr>
          <w:bCs/>
        </w:rPr>
        <w:t xml:space="preserve"> (Pinna-the ear flap) </w:t>
      </w:r>
      <w:r w:rsidRPr="009044D8">
        <w:t>–</w:t>
      </w:r>
      <w:r w:rsidRPr="009044D8">
        <w:rPr>
          <w:bCs/>
        </w:rPr>
        <w:t xml:space="preserve"> used to focus the sound waves into the ear canal</w:t>
      </w:r>
    </w:p>
    <w:p w14:paraId="075CD09F" w14:textId="1411F8D5" w:rsidR="00292309" w:rsidRPr="009044D8" w:rsidRDefault="009044D8" w:rsidP="009044D8">
      <w:pPr>
        <w:pStyle w:val="NoSpacing"/>
        <w:numPr>
          <w:ilvl w:val="0"/>
          <w:numId w:val="14"/>
        </w:numPr>
        <w:spacing w:line="360" w:lineRule="auto"/>
      </w:pPr>
      <w:r>
        <w:rPr>
          <w:bCs/>
        </w:rPr>
        <w:t>______________</w:t>
      </w:r>
      <w:r w:rsidRPr="009044D8">
        <w:rPr>
          <w:bCs/>
        </w:rPr>
        <w:t xml:space="preserve"> (Auditory Canal) </w:t>
      </w:r>
      <w:r w:rsidRPr="009044D8">
        <w:t xml:space="preserve">– </w:t>
      </w:r>
      <w:r w:rsidRPr="009044D8">
        <w:rPr>
          <w:bCs/>
        </w:rPr>
        <w:t>focuses the sound onto the ear drum.</w:t>
      </w:r>
    </w:p>
    <w:p w14:paraId="3C32BEA9" w14:textId="2C18728C" w:rsidR="00234F98" w:rsidRPr="000259CB" w:rsidRDefault="009044D8" w:rsidP="009044D8">
      <w:pPr>
        <w:pStyle w:val="NoSpacing"/>
        <w:numPr>
          <w:ilvl w:val="0"/>
          <w:numId w:val="14"/>
        </w:numPr>
        <w:spacing w:line="360" w:lineRule="auto"/>
      </w:pPr>
      <w:r>
        <w:rPr>
          <w:bCs/>
        </w:rPr>
        <w:t>______________</w:t>
      </w:r>
      <w:r w:rsidRPr="009044D8">
        <w:rPr>
          <w:bCs/>
        </w:rPr>
        <w:t xml:space="preserve"> (Tympanic membrane) </w:t>
      </w:r>
      <w:r w:rsidRPr="009044D8">
        <w:t xml:space="preserve">– </w:t>
      </w:r>
      <w:r w:rsidRPr="009044D8">
        <w:rPr>
          <w:bCs/>
        </w:rPr>
        <w:t>Sound starts the ear drum vibrating.</w:t>
      </w:r>
    </w:p>
    <w:p w14:paraId="01C93E1A" w14:textId="4EC4F9B5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>Three smallest bones vibrate, one after the next</w:t>
      </w:r>
      <w:r w:rsidR="00EF78E4">
        <w:t>.</w:t>
      </w:r>
    </w:p>
    <w:p w14:paraId="206023B8" w14:textId="4860BD89" w:rsidR="00234F98" w:rsidRPr="000259CB" w:rsidRDefault="00B26D3D" w:rsidP="00B26D3D">
      <w:pPr>
        <w:pStyle w:val="NoSpacing"/>
        <w:numPr>
          <w:ilvl w:val="1"/>
          <w:numId w:val="14"/>
        </w:numPr>
        <w:spacing w:line="360" w:lineRule="auto"/>
      </w:pPr>
      <w:r>
        <w:t>___________________</w:t>
      </w:r>
      <w:r w:rsidR="009044D8">
        <w:t>(malleus)</w:t>
      </w:r>
      <w:r w:rsidR="000259CB" w:rsidRPr="000259CB">
        <w:t xml:space="preserve"> is touching the ear drum &amp; vibrates first</w:t>
      </w:r>
    </w:p>
    <w:p w14:paraId="23470D22" w14:textId="6D2EA03C" w:rsidR="00234F98" w:rsidRPr="000259CB" w:rsidRDefault="000259CB" w:rsidP="00B26D3D">
      <w:pPr>
        <w:pStyle w:val="NoSpacing"/>
        <w:numPr>
          <w:ilvl w:val="1"/>
          <w:numId w:val="14"/>
        </w:numPr>
        <w:spacing w:line="360" w:lineRule="auto"/>
      </w:pPr>
      <w:r w:rsidRPr="000259CB">
        <w:t xml:space="preserve">Next is the </w:t>
      </w:r>
      <w:r w:rsidR="00B26D3D">
        <w:t>____________________</w:t>
      </w:r>
      <w:r w:rsidR="009044D8">
        <w:t>(incus).</w:t>
      </w:r>
      <w:r w:rsidRPr="000259CB">
        <w:t xml:space="preserve">  </w:t>
      </w:r>
    </w:p>
    <w:p w14:paraId="77CFA02C" w14:textId="596B0B86" w:rsidR="00234F98" w:rsidRPr="000259CB" w:rsidRDefault="000259CB" w:rsidP="00B26D3D">
      <w:pPr>
        <w:pStyle w:val="NoSpacing"/>
        <w:numPr>
          <w:ilvl w:val="1"/>
          <w:numId w:val="14"/>
        </w:numPr>
        <w:spacing w:line="360" w:lineRule="auto"/>
      </w:pPr>
      <w:r w:rsidRPr="000259CB">
        <w:t xml:space="preserve">Last is the </w:t>
      </w:r>
      <w:r w:rsidR="00B26D3D">
        <w:t>____________________</w:t>
      </w:r>
      <w:r w:rsidR="009044D8">
        <w:t>(stapes).</w:t>
      </w:r>
    </w:p>
    <w:p w14:paraId="6F9761A9" w14:textId="21F82E59" w:rsidR="00292309" w:rsidRPr="009044D8" w:rsidRDefault="009044D8" w:rsidP="009044D8">
      <w:pPr>
        <w:pStyle w:val="NoSpacing"/>
        <w:numPr>
          <w:ilvl w:val="0"/>
          <w:numId w:val="14"/>
        </w:numPr>
        <w:spacing w:line="360" w:lineRule="auto"/>
      </w:pPr>
      <w:r>
        <w:t>____________________________________</w:t>
      </w:r>
      <w:r w:rsidR="000259CB" w:rsidRPr="000259CB">
        <w:t xml:space="preserve">: </w:t>
      </w:r>
      <w:r w:rsidRPr="009044D8">
        <w:rPr>
          <w:bCs/>
        </w:rPr>
        <w:t>tube that connects the middle ear with the throat.</w:t>
      </w:r>
      <w:r w:rsidRPr="009044D8">
        <w:rPr>
          <w:b/>
          <w:bCs/>
        </w:rPr>
        <w:t xml:space="preserve"> </w:t>
      </w:r>
      <w:r w:rsidRPr="009044D8">
        <w:t>This allows the pressure on both sides of the ear drum to equalize.</w:t>
      </w:r>
    </w:p>
    <w:p w14:paraId="1565557F" w14:textId="6421611C" w:rsidR="00234F98" w:rsidRPr="000259CB" w:rsidRDefault="000259CB" w:rsidP="00655752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The Stirrup vibrates the </w:t>
      </w:r>
      <w:r w:rsidR="00B26D3D">
        <w:t>____________________________________</w:t>
      </w:r>
      <w:r w:rsidRPr="000259CB">
        <w:t xml:space="preserve"> of the cochlea. </w:t>
      </w:r>
    </w:p>
    <w:p w14:paraId="6B8DADB2" w14:textId="28520FC0" w:rsidR="00234F98" w:rsidRPr="000259CB" w:rsidRDefault="009044D8" w:rsidP="00B26D3D">
      <w:pPr>
        <w:pStyle w:val="NoSpacing"/>
        <w:numPr>
          <w:ilvl w:val="0"/>
          <w:numId w:val="14"/>
        </w:numPr>
        <w:spacing w:line="360" w:lineRule="auto"/>
      </w:pPr>
      <w:r>
        <w:t>___________________</w:t>
      </w:r>
      <w:r w:rsidR="000259CB" w:rsidRPr="000259CB">
        <w:t xml:space="preserve"> is a </w:t>
      </w:r>
      <w:r w:rsidRPr="009044D8">
        <w:rPr>
          <w:bCs/>
        </w:rPr>
        <w:t>long fluid filled tube</w:t>
      </w:r>
      <w:r w:rsidRPr="009044D8">
        <w:t xml:space="preserve">, </w:t>
      </w:r>
      <w:r w:rsidR="000259CB" w:rsidRPr="000259CB">
        <w:t xml:space="preserve">folded in half and coiled up like a snail shell. The entire inner surface is lined </w:t>
      </w:r>
      <w:r w:rsidR="00B26D3D">
        <w:t>with ________________________________</w:t>
      </w:r>
      <w:r w:rsidR="000259CB" w:rsidRPr="000259CB">
        <w:t xml:space="preserve">. </w:t>
      </w:r>
    </w:p>
    <w:p w14:paraId="354D6739" w14:textId="77777777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Once cilia are </w:t>
      </w:r>
      <w:r w:rsidR="00555423">
        <w:t>______________________</w:t>
      </w:r>
      <w:r w:rsidRPr="000259CB">
        <w:t xml:space="preserve">, the attached </w:t>
      </w:r>
      <w:r w:rsidR="00555423">
        <w:t>____________________ are stimulated and</w:t>
      </w:r>
      <w:r w:rsidRPr="000259CB">
        <w:t xml:space="preserve"> send signal to the </w:t>
      </w:r>
      <w:r w:rsidR="00555423">
        <w:t>______________</w:t>
      </w:r>
      <w:r w:rsidRPr="000259CB">
        <w:t>.</w:t>
      </w:r>
    </w:p>
    <w:p w14:paraId="757DBC5D" w14:textId="77777777" w:rsidR="00234F98" w:rsidRPr="000259CB" w:rsidRDefault="000259CB" w:rsidP="00B26D3D">
      <w:pPr>
        <w:pStyle w:val="NoSpacing"/>
        <w:numPr>
          <w:ilvl w:val="0"/>
          <w:numId w:val="14"/>
        </w:numPr>
        <w:spacing w:line="360" w:lineRule="auto"/>
      </w:pPr>
      <w:r w:rsidRPr="000259CB">
        <w:t xml:space="preserve">Balance is achieved by the </w:t>
      </w:r>
      <w:r w:rsidR="00555423">
        <w:t>___________________________________</w:t>
      </w:r>
      <w:r w:rsidRPr="000259CB">
        <w:t>.</w:t>
      </w:r>
    </w:p>
    <w:p w14:paraId="73B020A3" w14:textId="5B0560CA" w:rsidR="00234F98" w:rsidRPr="000259CB" w:rsidRDefault="009044D8" w:rsidP="00B26D3D">
      <w:pPr>
        <w:pStyle w:val="NoSpacing"/>
        <w:numPr>
          <w:ilvl w:val="0"/>
          <w:numId w:val="14"/>
        </w:numPr>
        <w:spacing w:line="360" w:lineRule="auto"/>
      </w:pPr>
      <w:r>
        <w:t>Three</w:t>
      </w:r>
      <w:r w:rsidR="000259CB" w:rsidRPr="000259CB">
        <w:t xml:space="preserve"> canals in </w:t>
      </w:r>
      <w:r>
        <w:t>three</w:t>
      </w:r>
      <w:r w:rsidR="000259CB" w:rsidRPr="000259CB">
        <w:t xml:space="preserve"> different planes </w:t>
      </w:r>
      <w:proofErr w:type="gramStart"/>
      <w:r w:rsidR="000259CB" w:rsidRPr="000259CB">
        <w:t>are able to</w:t>
      </w:r>
      <w:proofErr w:type="gramEnd"/>
      <w:r w:rsidR="000259CB" w:rsidRPr="000259CB">
        <w:t xml:space="preserve"> determine body</w:t>
      </w:r>
      <w:r w:rsidR="00555423">
        <w:t>’s</w:t>
      </w:r>
      <w:r w:rsidR="000259CB" w:rsidRPr="000259CB">
        <w:t xml:space="preserve"> </w:t>
      </w:r>
      <w:r w:rsidR="00555423">
        <w:t>_______________________</w:t>
      </w:r>
      <w:r>
        <w:t xml:space="preserve"> _______________________</w:t>
      </w:r>
      <w:r w:rsidR="00555423">
        <w:t>.</w:t>
      </w:r>
      <w:r w:rsidR="000259CB" w:rsidRPr="000259CB">
        <w:t xml:space="preserve"> </w:t>
      </w:r>
    </w:p>
    <w:p w14:paraId="46E0F9F0" w14:textId="1B8731F5" w:rsidR="007D44E0" w:rsidRDefault="007D44E0">
      <w:r>
        <w:br w:type="page"/>
      </w:r>
    </w:p>
    <w:p w14:paraId="517F690C" w14:textId="77777777" w:rsidR="007D44E0" w:rsidRPr="001F5D58" w:rsidRDefault="007D44E0" w:rsidP="007D44E0">
      <w:pPr>
        <w:pStyle w:val="NoSpacing"/>
        <w:jc w:val="center"/>
        <w:rPr>
          <w:b/>
          <w:sz w:val="36"/>
        </w:rPr>
      </w:pPr>
      <w:r w:rsidRPr="001F5D58">
        <w:rPr>
          <w:b/>
          <w:sz w:val="36"/>
        </w:rPr>
        <w:lastRenderedPageBreak/>
        <w:t>PROPERTIES OF SOUND</w:t>
      </w:r>
    </w:p>
    <w:p w14:paraId="1FEDD2EB" w14:textId="77777777" w:rsidR="007D44E0" w:rsidRDefault="007D44E0" w:rsidP="007D44E0">
      <w:pPr>
        <w:pStyle w:val="NoSpacing"/>
      </w:pPr>
    </w:p>
    <w:p w14:paraId="01C147E2" w14:textId="77777777" w:rsidR="007D44E0" w:rsidRDefault="007D44E0" w:rsidP="007D44E0">
      <w:pPr>
        <w:pStyle w:val="NoSpacing"/>
        <w:numPr>
          <w:ilvl w:val="0"/>
          <w:numId w:val="16"/>
        </w:numPr>
        <w:spacing w:line="360" w:lineRule="auto"/>
        <w:ind w:left="360"/>
      </w:pPr>
      <w:r w:rsidRPr="001F5D58">
        <w:rPr>
          <w:b/>
        </w:rPr>
        <w:t>INTENSITY</w:t>
      </w:r>
      <w:r w:rsidRPr="001F5D58">
        <w:t xml:space="preserve"> – the amount of </w:t>
      </w:r>
      <w:r>
        <w:t>____________________</w:t>
      </w:r>
      <w:r w:rsidRPr="001F5D58">
        <w:t xml:space="preserve"> the wave carries; sound level is measured in </w:t>
      </w:r>
      <w:r>
        <w:t>_________________________</w:t>
      </w:r>
      <w:r w:rsidRPr="001F5D58">
        <w:t xml:space="preserve">; it influences how </w:t>
      </w:r>
      <w:r>
        <w:t>_______________________</w:t>
      </w:r>
      <w:r w:rsidRPr="001F5D58">
        <w:t xml:space="preserve"> a sound can be heard.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65"/>
        <w:gridCol w:w="1005"/>
        <w:gridCol w:w="2055"/>
        <w:gridCol w:w="1017"/>
        <w:gridCol w:w="1863"/>
        <w:gridCol w:w="985"/>
      </w:tblGrid>
      <w:tr w:rsidR="007D44E0" w:rsidRPr="001F5D58" w14:paraId="3B54A33C" w14:textId="77777777" w:rsidTr="00071E7B">
        <w:tc>
          <w:tcPr>
            <w:tcW w:w="2065" w:type="dxa"/>
          </w:tcPr>
          <w:p w14:paraId="6EEF59A7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Sound</w:t>
            </w:r>
          </w:p>
        </w:tc>
        <w:tc>
          <w:tcPr>
            <w:tcW w:w="1005" w:type="dxa"/>
          </w:tcPr>
          <w:p w14:paraId="6F4F507B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Decibel</w:t>
            </w:r>
          </w:p>
        </w:tc>
        <w:tc>
          <w:tcPr>
            <w:tcW w:w="2055" w:type="dxa"/>
          </w:tcPr>
          <w:p w14:paraId="50CF7658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Sound</w:t>
            </w:r>
          </w:p>
        </w:tc>
        <w:tc>
          <w:tcPr>
            <w:tcW w:w="1017" w:type="dxa"/>
          </w:tcPr>
          <w:p w14:paraId="41FBEAF4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Decibel</w:t>
            </w:r>
          </w:p>
        </w:tc>
        <w:tc>
          <w:tcPr>
            <w:tcW w:w="1863" w:type="dxa"/>
          </w:tcPr>
          <w:p w14:paraId="78717C70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Sound</w:t>
            </w:r>
          </w:p>
        </w:tc>
        <w:tc>
          <w:tcPr>
            <w:tcW w:w="985" w:type="dxa"/>
          </w:tcPr>
          <w:p w14:paraId="34BFC0CF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Decibel</w:t>
            </w:r>
          </w:p>
        </w:tc>
      </w:tr>
      <w:tr w:rsidR="007D44E0" w14:paraId="5F6322EB" w14:textId="77777777" w:rsidTr="00071E7B">
        <w:tc>
          <w:tcPr>
            <w:tcW w:w="2065" w:type="dxa"/>
          </w:tcPr>
          <w:p w14:paraId="39070D10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1005" w:type="dxa"/>
          </w:tcPr>
          <w:p w14:paraId="5E8CF79A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0 dB</w:t>
            </w:r>
          </w:p>
        </w:tc>
        <w:tc>
          <w:tcPr>
            <w:tcW w:w="2055" w:type="dxa"/>
          </w:tcPr>
          <w:p w14:paraId="6103B226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1017" w:type="dxa"/>
          </w:tcPr>
          <w:p w14:paraId="65D64886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60 dB</w:t>
            </w:r>
          </w:p>
        </w:tc>
        <w:tc>
          <w:tcPr>
            <w:tcW w:w="1863" w:type="dxa"/>
          </w:tcPr>
          <w:p w14:paraId="68A92C05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985" w:type="dxa"/>
          </w:tcPr>
          <w:p w14:paraId="3D0AB8DF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100 dB</w:t>
            </w:r>
          </w:p>
        </w:tc>
      </w:tr>
      <w:tr w:rsidR="007D44E0" w14:paraId="673316AB" w14:textId="77777777" w:rsidTr="00071E7B">
        <w:tc>
          <w:tcPr>
            <w:tcW w:w="2065" w:type="dxa"/>
          </w:tcPr>
          <w:p w14:paraId="793F7E63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1005" w:type="dxa"/>
          </w:tcPr>
          <w:p w14:paraId="13E0A72F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20 dB</w:t>
            </w:r>
          </w:p>
        </w:tc>
        <w:tc>
          <w:tcPr>
            <w:tcW w:w="2055" w:type="dxa"/>
          </w:tcPr>
          <w:p w14:paraId="2C7A7C6F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1017" w:type="dxa"/>
          </w:tcPr>
          <w:p w14:paraId="7204774D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80 dB</w:t>
            </w:r>
          </w:p>
        </w:tc>
        <w:tc>
          <w:tcPr>
            <w:tcW w:w="1863" w:type="dxa"/>
          </w:tcPr>
          <w:p w14:paraId="3061C207" w14:textId="77777777" w:rsidR="007D44E0" w:rsidRDefault="007D44E0" w:rsidP="00071E7B">
            <w:pPr>
              <w:pStyle w:val="NoSpacing"/>
              <w:spacing w:line="360" w:lineRule="auto"/>
            </w:pPr>
          </w:p>
        </w:tc>
        <w:tc>
          <w:tcPr>
            <w:tcW w:w="985" w:type="dxa"/>
          </w:tcPr>
          <w:p w14:paraId="315D6687" w14:textId="77777777" w:rsidR="007D44E0" w:rsidRPr="001F5D58" w:rsidRDefault="007D44E0" w:rsidP="00071E7B">
            <w:pPr>
              <w:pStyle w:val="NoSpacing"/>
              <w:spacing w:line="360" w:lineRule="auto"/>
              <w:jc w:val="center"/>
              <w:rPr>
                <w:b/>
              </w:rPr>
            </w:pPr>
            <w:r w:rsidRPr="001F5D58">
              <w:rPr>
                <w:b/>
              </w:rPr>
              <w:t>150dB</w:t>
            </w:r>
          </w:p>
        </w:tc>
      </w:tr>
    </w:tbl>
    <w:p w14:paraId="2DF97EDB" w14:textId="77777777" w:rsidR="007D44E0" w:rsidRPr="001F5D58" w:rsidRDefault="007D44E0" w:rsidP="007D44E0">
      <w:pPr>
        <w:pStyle w:val="NoSpacing"/>
        <w:spacing w:line="360" w:lineRule="auto"/>
        <w:ind w:left="360"/>
      </w:pPr>
    </w:p>
    <w:p w14:paraId="57845E24" w14:textId="77777777" w:rsidR="007D44E0" w:rsidRPr="001F5D58" w:rsidRDefault="007D44E0" w:rsidP="007D44E0">
      <w:pPr>
        <w:pStyle w:val="NoSpacing"/>
        <w:numPr>
          <w:ilvl w:val="0"/>
          <w:numId w:val="17"/>
        </w:numPr>
        <w:spacing w:line="360" w:lineRule="auto"/>
        <w:ind w:left="360"/>
      </w:pPr>
      <w:r w:rsidRPr="001F5D58">
        <w:rPr>
          <w:b/>
        </w:rPr>
        <w:t>LOUDNESS</w:t>
      </w:r>
      <w:r w:rsidRPr="001F5D58">
        <w:t xml:space="preserve"> – how we </w:t>
      </w:r>
      <w:r>
        <w:t xml:space="preserve">humans </w:t>
      </w:r>
      <w:r w:rsidRPr="001F5D58">
        <w:t xml:space="preserve">perceive </w:t>
      </w:r>
      <w:r>
        <w:t>__________________________</w:t>
      </w:r>
    </w:p>
    <w:p w14:paraId="0C1C68F7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 w:rsidRPr="001F5D58">
        <w:t xml:space="preserve">depends on the </w:t>
      </w:r>
      <w:r>
        <w:t>________________________</w:t>
      </w:r>
      <w:r w:rsidRPr="001F5D58">
        <w:t xml:space="preserve">. </w:t>
      </w:r>
    </w:p>
    <w:p w14:paraId="38F3960F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>
        <w:t>____________________</w:t>
      </w:r>
      <w:r w:rsidRPr="001F5D58">
        <w:t xml:space="preserve"> amplitude means </w:t>
      </w:r>
      <w:r>
        <w:t>______________________________</w:t>
      </w:r>
      <w:r w:rsidRPr="001F5D58">
        <w:t>.</w:t>
      </w:r>
    </w:p>
    <w:p w14:paraId="73D09E7B" w14:textId="151768D3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 w:rsidRPr="001F5D58">
        <w:t xml:space="preserve">Remember: amplitude is a measure of the amount of </w:t>
      </w:r>
      <w:r>
        <w:t>___________________</w:t>
      </w:r>
      <w:r w:rsidRPr="001F5D58">
        <w:t xml:space="preserve"> in the wave.</w:t>
      </w:r>
    </w:p>
    <w:p w14:paraId="255CB724" w14:textId="77777777" w:rsidR="007D44E0" w:rsidRPr="001F5D58" w:rsidRDefault="007D44E0" w:rsidP="007D44E0">
      <w:pPr>
        <w:pStyle w:val="NoSpacing"/>
        <w:numPr>
          <w:ilvl w:val="0"/>
          <w:numId w:val="17"/>
        </w:numPr>
        <w:tabs>
          <w:tab w:val="left" w:pos="360"/>
        </w:tabs>
        <w:spacing w:line="360" w:lineRule="auto"/>
        <w:ind w:left="360"/>
      </w:pPr>
      <w:r w:rsidRPr="001F5D58">
        <w:rPr>
          <w:b/>
        </w:rPr>
        <w:t>FREQUENCY</w:t>
      </w:r>
      <w:r w:rsidRPr="001F5D58">
        <w:t xml:space="preserve"> – the number of </w:t>
      </w:r>
      <w:r>
        <w:t>________________________</w:t>
      </w:r>
      <w:r w:rsidRPr="001F5D58">
        <w:t xml:space="preserve"> that pass a </w:t>
      </w:r>
      <w:proofErr w:type="gramStart"/>
      <w:r w:rsidRPr="001F5D58">
        <w:t>particular point</w:t>
      </w:r>
      <w:proofErr w:type="gramEnd"/>
      <w:r w:rsidRPr="001F5D58">
        <w:t xml:space="preserve"> (vibrations) per </w:t>
      </w:r>
      <w:r>
        <w:t>__________________</w:t>
      </w:r>
      <w:r w:rsidRPr="001F5D58">
        <w:t>, Hz</w:t>
      </w:r>
    </w:p>
    <w:p w14:paraId="70EAADA0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 w:rsidRPr="001F5D58">
        <w:t xml:space="preserve">Human Hearing – between </w:t>
      </w:r>
      <w:r>
        <w:t>___________________________________</w:t>
      </w:r>
    </w:p>
    <w:p w14:paraId="7613D340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 w:rsidRPr="001F5D58">
        <w:t xml:space="preserve">Below 20 Hz is called </w:t>
      </w:r>
      <w:r>
        <w:t>___________________________</w:t>
      </w:r>
    </w:p>
    <w:p w14:paraId="719C2F77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 w:rsidRPr="001F5D58">
        <w:t xml:space="preserve">Above 20,000 Hz is called </w:t>
      </w:r>
      <w:r>
        <w:t>_______________________________</w:t>
      </w:r>
    </w:p>
    <w:p w14:paraId="0FD5D3C1" w14:textId="77777777" w:rsidR="007D44E0" w:rsidRPr="001F5D58" w:rsidRDefault="007D44E0" w:rsidP="007D44E0">
      <w:pPr>
        <w:pStyle w:val="NoSpacing"/>
        <w:numPr>
          <w:ilvl w:val="0"/>
          <w:numId w:val="17"/>
        </w:numPr>
        <w:spacing w:line="360" w:lineRule="auto"/>
        <w:ind w:left="360"/>
      </w:pPr>
      <w:proofErr w:type="gramStart"/>
      <w:r w:rsidRPr="001F5D58">
        <w:rPr>
          <w:b/>
        </w:rPr>
        <w:t xml:space="preserve">PITCH  </w:t>
      </w:r>
      <w:r w:rsidRPr="001F5D58">
        <w:t>-</w:t>
      </w:r>
      <w:proofErr w:type="gramEnd"/>
      <w:r w:rsidRPr="001F5D58">
        <w:t xml:space="preserve"> determined by </w:t>
      </w:r>
      <w:r>
        <w:t>______________________</w:t>
      </w:r>
      <w:r w:rsidRPr="001F5D58">
        <w:t xml:space="preserve">; the </w:t>
      </w:r>
      <w:r>
        <w:t>_________________________ ___________________</w:t>
      </w:r>
      <w:r w:rsidRPr="001F5D58">
        <w:t xml:space="preserve"> of sound.</w:t>
      </w:r>
    </w:p>
    <w:p w14:paraId="19295FC5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>
        <w:t>_____________</w:t>
      </w:r>
      <w:r w:rsidRPr="001F5D58">
        <w:t xml:space="preserve"> frequency yields </w:t>
      </w:r>
      <w:r>
        <w:t>_______________</w:t>
      </w:r>
      <w:r w:rsidRPr="001F5D58">
        <w:t xml:space="preserve"> pitch sounds</w:t>
      </w:r>
    </w:p>
    <w:p w14:paraId="634BB512" w14:textId="77777777" w:rsidR="007D44E0" w:rsidRPr="001F5D58" w:rsidRDefault="007D44E0" w:rsidP="007D44E0">
      <w:pPr>
        <w:pStyle w:val="NoSpacing"/>
        <w:numPr>
          <w:ilvl w:val="1"/>
          <w:numId w:val="17"/>
        </w:numPr>
        <w:spacing w:line="360" w:lineRule="auto"/>
      </w:pPr>
      <w:r>
        <w:t>____________</w:t>
      </w:r>
      <w:r w:rsidRPr="001F5D58">
        <w:t xml:space="preserve"> frequency yields </w:t>
      </w:r>
      <w:r>
        <w:t>____________</w:t>
      </w:r>
      <w:r w:rsidRPr="001F5D58">
        <w:t xml:space="preserve"> pitch</w:t>
      </w:r>
    </w:p>
    <w:p w14:paraId="6A6E6FB1" w14:textId="77777777" w:rsidR="007D44E0" w:rsidRDefault="007D44E0" w:rsidP="007D44E0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336C51" wp14:editId="5BCF50DE">
                <wp:simplePos x="0" y="0"/>
                <wp:positionH relativeFrom="column">
                  <wp:posOffset>66675</wp:posOffset>
                </wp:positionH>
                <wp:positionV relativeFrom="paragraph">
                  <wp:posOffset>173355</wp:posOffset>
                </wp:positionV>
                <wp:extent cx="2533650" cy="10477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1047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0872E8" id="Rectangle 2" o:spid="_x0000_s1026" style="position:absolute;margin-left:5.25pt;margin-top:13.65pt;width:199.5pt;height:8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" fillcolor="white [3201]" strokecolor="black [3200]" strokeweight="1pt"/>
            </w:pict>
          </mc:Fallback>
        </mc:AlternateContent>
      </w:r>
    </w:p>
    <w:p w14:paraId="29BFD8AE" w14:textId="77777777" w:rsidR="007D44E0" w:rsidRDefault="007D44E0" w:rsidP="007D44E0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5E2ECA" wp14:editId="2735C291">
                <wp:simplePos x="0" y="0"/>
                <wp:positionH relativeFrom="column">
                  <wp:posOffset>3009900</wp:posOffset>
                </wp:positionH>
                <wp:positionV relativeFrom="paragraph">
                  <wp:posOffset>7620</wp:posOffset>
                </wp:positionV>
                <wp:extent cx="2533650" cy="10287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A99747" id="Rectangle 3" o:spid="_x0000_s1026" style="position:absolute;margin-left:237pt;margin-top:.6pt;width:199.5pt;height:8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" fillcolor="white [3201]" strokecolor="black [3200]" strokeweight="1pt"/>
            </w:pict>
          </mc:Fallback>
        </mc:AlternateContent>
      </w:r>
    </w:p>
    <w:p w14:paraId="3FE85CF5" w14:textId="77777777" w:rsidR="007D44E0" w:rsidRDefault="007D44E0" w:rsidP="007D44E0">
      <w:pPr>
        <w:pStyle w:val="NoSpacing"/>
      </w:pPr>
    </w:p>
    <w:p w14:paraId="5043035C" w14:textId="77777777" w:rsidR="007D44E0" w:rsidRDefault="007D44E0" w:rsidP="007D44E0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75FD95" wp14:editId="4D8E0CDA">
                <wp:simplePos x="0" y="0"/>
                <wp:positionH relativeFrom="column">
                  <wp:posOffset>3028950</wp:posOffset>
                </wp:positionH>
                <wp:positionV relativeFrom="paragraph">
                  <wp:posOffset>28575</wp:posOffset>
                </wp:positionV>
                <wp:extent cx="2524125" cy="0"/>
                <wp:effectExtent l="0" t="0" r="2857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22C5C8"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.25pt" to="437.2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8FEB39" wp14:editId="753FD65A">
                <wp:simplePos x="0" y="0"/>
                <wp:positionH relativeFrom="column">
                  <wp:posOffset>76199</wp:posOffset>
                </wp:positionH>
                <wp:positionV relativeFrom="paragraph">
                  <wp:posOffset>28575</wp:posOffset>
                </wp:positionV>
                <wp:extent cx="25241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0BE047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2.25pt" to="204.7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" strokecolor="black [3200]" strokeweight=".5pt">
                <v:stroke joinstyle="miter"/>
              </v:line>
            </w:pict>
          </mc:Fallback>
        </mc:AlternateContent>
      </w:r>
    </w:p>
    <w:p w14:paraId="35E4D0E4" w14:textId="77777777" w:rsidR="007D44E0" w:rsidRDefault="007D44E0" w:rsidP="007D44E0">
      <w:pPr>
        <w:pStyle w:val="NoSpacing"/>
      </w:pPr>
    </w:p>
    <w:p w14:paraId="262E86F5" w14:textId="77777777" w:rsidR="007D44E0" w:rsidRDefault="007D44E0" w:rsidP="007D44E0">
      <w:pPr>
        <w:pStyle w:val="NoSpacing"/>
      </w:pPr>
    </w:p>
    <w:p w14:paraId="61FC2D75" w14:textId="77777777" w:rsidR="007D44E0" w:rsidRDefault="007D44E0" w:rsidP="007D44E0">
      <w:pPr>
        <w:pStyle w:val="NoSpacing"/>
      </w:pPr>
    </w:p>
    <w:p w14:paraId="2268D425" w14:textId="77777777" w:rsidR="007D44E0" w:rsidRDefault="007D44E0" w:rsidP="007D44E0">
      <w:pPr>
        <w:pStyle w:val="NoSpacing"/>
      </w:pPr>
    </w:p>
    <w:p w14:paraId="2A9F65D6" w14:textId="77777777" w:rsidR="007D44E0" w:rsidRDefault="007D44E0" w:rsidP="007D44E0">
      <w:pPr>
        <w:pStyle w:val="NoSpacing"/>
        <w:numPr>
          <w:ilvl w:val="0"/>
          <w:numId w:val="18"/>
        </w:numPr>
        <w:spacing w:line="360" w:lineRule="auto"/>
        <w:ind w:left="360"/>
      </w:pPr>
      <w:r w:rsidRPr="005A78A4">
        <w:rPr>
          <w:b/>
        </w:rPr>
        <w:t>RESONANCE</w:t>
      </w:r>
      <w:r w:rsidRPr="001F5D58">
        <w:t xml:space="preserve"> – when the </w:t>
      </w:r>
      <w:r>
        <w:t>_________________________</w:t>
      </w:r>
      <w:r w:rsidRPr="001F5D58">
        <w:t xml:space="preserve"> of sound matches the </w:t>
      </w:r>
      <w:r>
        <w:t>_____________________________________</w:t>
      </w:r>
      <w:r w:rsidRPr="001F5D58">
        <w:t xml:space="preserve"> of an object</w:t>
      </w:r>
    </w:p>
    <w:p w14:paraId="401286C7" w14:textId="77777777" w:rsidR="007D44E0" w:rsidRDefault="007D44E0" w:rsidP="007D44E0">
      <w:pPr>
        <w:pStyle w:val="NoSpacing"/>
        <w:numPr>
          <w:ilvl w:val="0"/>
          <w:numId w:val="18"/>
        </w:numPr>
        <w:spacing w:line="360" w:lineRule="auto"/>
      </w:pPr>
      <w:r>
        <w:t>Example</w:t>
      </w:r>
    </w:p>
    <w:p w14:paraId="21C95770" w14:textId="77777777" w:rsidR="007D44E0" w:rsidRPr="001F5D58" w:rsidRDefault="007D44E0" w:rsidP="007D44E0">
      <w:pPr>
        <w:pStyle w:val="NoSpacing"/>
        <w:numPr>
          <w:ilvl w:val="0"/>
          <w:numId w:val="18"/>
        </w:numPr>
        <w:spacing w:line="360" w:lineRule="auto"/>
      </w:pPr>
      <w:r w:rsidRPr="001F5D58">
        <w:t xml:space="preserve">Sound waves can be </w:t>
      </w:r>
      <w:r>
        <w:t>_____________________</w:t>
      </w:r>
      <w:r w:rsidRPr="001F5D58">
        <w:t>.</w:t>
      </w:r>
    </w:p>
    <w:p w14:paraId="442C20AE" w14:textId="77777777" w:rsidR="007D44E0" w:rsidRPr="001F5D58" w:rsidRDefault="007D44E0" w:rsidP="007D44E0">
      <w:pPr>
        <w:pStyle w:val="NoSpacing"/>
        <w:numPr>
          <w:ilvl w:val="1"/>
          <w:numId w:val="18"/>
        </w:numPr>
        <w:spacing w:line="360" w:lineRule="auto"/>
      </w:pPr>
      <w:r w:rsidRPr="001F5D58">
        <w:t xml:space="preserve">A </w:t>
      </w:r>
      <w:r>
        <w:t>____________________________</w:t>
      </w:r>
      <w:r w:rsidRPr="001F5D58">
        <w:t xml:space="preserve"> is perceived when the reflected sound wave reaches your ear in less than </w:t>
      </w:r>
      <w:r>
        <w:t>___________________________</w:t>
      </w:r>
      <w:r w:rsidRPr="001F5D58">
        <w:t xml:space="preserve"> after the original sound wave.</w:t>
      </w:r>
    </w:p>
    <w:p w14:paraId="6BEE8781" w14:textId="77777777" w:rsidR="007D44E0" w:rsidRPr="001F5D58" w:rsidRDefault="007D44E0" w:rsidP="007D44E0">
      <w:pPr>
        <w:pStyle w:val="NoSpacing"/>
        <w:numPr>
          <w:ilvl w:val="1"/>
          <w:numId w:val="18"/>
        </w:numPr>
        <w:spacing w:line="360" w:lineRule="auto"/>
      </w:pPr>
      <w:r w:rsidRPr="001F5D58">
        <w:t xml:space="preserve">An </w:t>
      </w:r>
      <w:r>
        <w:t>______________</w:t>
      </w:r>
      <w:r w:rsidRPr="001F5D58">
        <w:t xml:space="preserve"> takes longer.</w:t>
      </w:r>
    </w:p>
    <w:p w14:paraId="38D146F7" w14:textId="77777777" w:rsidR="007D44E0" w:rsidRPr="005A78A4" w:rsidRDefault="007D44E0" w:rsidP="007D44E0">
      <w:pPr>
        <w:pStyle w:val="NoSpacing"/>
        <w:numPr>
          <w:ilvl w:val="0"/>
          <w:numId w:val="18"/>
        </w:numPr>
        <w:spacing w:line="360" w:lineRule="auto"/>
        <w:ind w:left="360"/>
        <w:rPr>
          <w:b/>
        </w:rPr>
      </w:pPr>
      <w:r>
        <w:rPr>
          <w:b/>
        </w:rPr>
        <w:lastRenderedPageBreak/>
        <w:t>DOPPLER E</w:t>
      </w:r>
      <w:r w:rsidRPr="005A78A4">
        <w:rPr>
          <w:b/>
        </w:rPr>
        <w:t>FFECT</w:t>
      </w:r>
      <w:r>
        <w:rPr>
          <w:b/>
        </w:rPr>
        <w:t xml:space="preserve"> - </w:t>
      </w:r>
      <w:r w:rsidRPr="001F5D58">
        <w:t xml:space="preserve">Variation in the perceived </w:t>
      </w:r>
      <w:r>
        <w:t>__________________</w:t>
      </w:r>
      <w:r w:rsidRPr="001F5D58">
        <w:t xml:space="preserve"> of a sound due to a </w:t>
      </w:r>
      <w:r>
        <w:t>_______________________</w:t>
      </w:r>
      <w:r w:rsidRPr="001F5D58">
        <w:t xml:space="preserve"> sound source.</w:t>
      </w:r>
    </w:p>
    <w:p w14:paraId="4F9C492C" w14:textId="77777777" w:rsidR="007D44E0" w:rsidRPr="001F5D58" w:rsidRDefault="007D44E0" w:rsidP="007D44E0">
      <w:pPr>
        <w:pStyle w:val="NoSpacing"/>
        <w:numPr>
          <w:ilvl w:val="0"/>
          <w:numId w:val="18"/>
        </w:numPr>
        <w:spacing w:line="360" w:lineRule="auto"/>
      </w:pPr>
      <w:r>
        <w:t>_________________________</w:t>
      </w:r>
      <w:r w:rsidRPr="001F5D58">
        <w:t xml:space="preserve"> in front of the source</w:t>
      </w:r>
    </w:p>
    <w:p w14:paraId="39AFF5DA" w14:textId="77777777" w:rsidR="007D44E0" w:rsidRPr="001F5D58" w:rsidRDefault="007D44E0" w:rsidP="007D44E0">
      <w:pPr>
        <w:pStyle w:val="NoSpacing"/>
        <w:numPr>
          <w:ilvl w:val="0"/>
          <w:numId w:val="19"/>
        </w:numPr>
        <w:spacing w:line="360" w:lineRule="auto"/>
      </w:pPr>
      <w:r>
        <w:t>_________________________</w:t>
      </w:r>
      <w:r w:rsidRPr="001F5D58">
        <w:t xml:space="preserve"> behind the source</w:t>
      </w:r>
    </w:p>
    <w:p w14:paraId="2E777002" w14:textId="77777777" w:rsidR="007D44E0" w:rsidRDefault="007D44E0" w:rsidP="007D44E0">
      <w:pPr>
        <w:pStyle w:val="NoSpacing"/>
        <w:numPr>
          <w:ilvl w:val="0"/>
          <w:numId w:val="19"/>
        </w:numPr>
        <w:spacing w:line="360" w:lineRule="auto"/>
      </w:pPr>
      <w:r w:rsidRPr="001F5D58">
        <w:t xml:space="preserve">A </w:t>
      </w:r>
      <w:r>
        <w:t>____________________________________</w:t>
      </w:r>
      <w:r w:rsidRPr="001F5D58">
        <w:t xml:space="preserve"> is the sudden onset and release of </w:t>
      </w:r>
      <w:r>
        <w:t>_____________________</w:t>
      </w:r>
      <w:r w:rsidRPr="001F5D58">
        <w:t xml:space="preserve"> after the buildup by a sound </w:t>
      </w:r>
      <w:r>
        <w:t>_________________________</w:t>
      </w:r>
      <w:r w:rsidRPr="001F5D58">
        <w:t>.</w:t>
      </w:r>
    </w:p>
    <w:p w14:paraId="3710BEF7" w14:textId="77777777" w:rsidR="007D44E0" w:rsidRPr="00BB1A9B" w:rsidRDefault="007D44E0" w:rsidP="007D44E0">
      <w:pPr>
        <w:pStyle w:val="NoSpacing"/>
        <w:spacing w:line="360" w:lineRule="auto"/>
        <w:ind w:left="720"/>
      </w:pPr>
    </w:p>
    <w:p w14:paraId="187AD317" w14:textId="77777777" w:rsidR="007D44E0" w:rsidRDefault="007D44E0" w:rsidP="007D44E0">
      <w:pPr>
        <w:pStyle w:val="NoSpacing"/>
        <w:spacing w:line="360" w:lineRule="auto"/>
        <w:jc w:val="center"/>
        <w:rPr>
          <w:b/>
          <w:sz w:val="28"/>
        </w:rPr>
      </w:pPr>
      <w:r w:rsidRPr="00FA1A57">
        <w:rPr>
          <w:b/>
          <w:sz w:val="28"/>
        </w:rPr>
        <w:t>MUSIC VERSUS NOISE</w:t>
      </w:r>
    </w:p>
    <w:p w14:paraId="3B00C62A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</w:pPr>
      <w:r w:rsidRPr="00357531">
        <w:rPr>
          <w:b/>
          <w:bCs/>
        </w:rPr>
        <w:t>M</w:t>
      </w:r>
      <w:r>
        <w:rPr>
          <w:b/>
          <w:bCs/>
        </w:rPr>
        <w:t>USIC</w:t>
      </w:r>
      <w:r w:rsidRPr="00357531">
        <w:t xml:space="preserve"> is sounds that are deliberately used in a </w:t>
      </w:r>
      <w:r>
        <w:t>________________________________</w:t>
      </w:r>
    </w:p>
    <w:p w14:paraId="27BF0490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</w:pPr>
      <w:r w:rsidRPr="00357531">
        <w:rPr>
          <w:b/>
          <w:bCs/>
        </w:rPr>
        <w:t>N</w:t>
      </w:r>
      <w:r>
        <w:rPr>
          <w:b/>
          <w:bCs/>
        </w:rPr>
        <w:t>OISE</w:t>
      </w:r>
      <w:r w:rsidRPr="00357531">
        <w:t xml:space="preserve"> has </w:t>
      </w:r>
      <w:r>
        <w:t>_____________</w:t>
      </w:r>
      <w:r w:rsidRPr="00357531">
        <w:t xml:space="preserve"> patterns and pitches.</w:t>
      </w:r>
    </w:p>
    <w:p w14:paraId="661ED0D7" w14:textId="77777777" w:rsidR="007D44E0" w:rsidRDefault="007D44E0" w:rsidP="007D44E0">
      <w:pPr>
        <w:pStyle w:val="NoSpacing"/>
        <w:numPr>
          <w:ilvl w:val="0"/>
          <w:numId w:val="21"/>
        </w:numPr>
        <w:spacing w:line="360" w:lineRule="auto"/>
      </w:pPr>
      <w:r w:rsidRPr="00357531">
        <w:t xml:space="preserve">Materials have their own </w:t>
      </w:r>
      <w:r>
        <w:rPr>
          <w:b/>
          <w:bCs/>
        </w:rPr>
        <w:t>__________________________________________</w:t>
      </w:r>
      <w:r w:rsidRPr="00357531">
        <w:rPr>
          <w:b/>
          <w:bCs/>
        </w:rPr>
        <w:t>.</w:t>
      </w:r>
    </w:p>
    <w:p w14:paraId="473EC1B7" w14:textId="77777777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t xml:space="preserve">Examples: </w:t>
      </w:r>
    </w:p>
    <w:p w14:paraId="4D9A5BC0" w14:textId="77777777" w:rsidR="007D44E0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</w:pPr>
      <w:r>
        <w:rPr>
          <w:b/>
          <w:bCs/>
        </w:rPr>
        <w:t>RESONANCE</w:t>
      </w:r>
      <w:r w:rsidRPr="00357531">
        <w:t xml:space="preserve"> is the ability of an object to </w:t>
      </w:r>
      <w:r>
        <w:t>__________________</w:t>
      </w:r>
      <w:r w:rsidRPr="00357531">
        <w:t xml:space="preserve"> by absorbing energy at its </w:t>
      </w:r>
      <w:r>
        <w:t>_________________________________________.</w:t>
      </w:r>
    </w:p>
    <w:p w14:paraId="35BEBF86" w14:textId="77777777" w:rsidR="007D44E0" w:rsidRDefault="007D44E0" w:rsidP="007D44E0">
      <w:pPr>
        <w:pStyle w:val="NoSpacing"/>
        <w:spacing w:line="360" w:lineRule="auto"/>
        <w:ind w:left="360"/>
        <w:rPr>
          <w:b/>
          <w:bCs/>
        </w:rPr>
      </w:pPr>
    </w:p>
    <w:p w14:paraId="71C64B4C" w14:textId="77777777" w:rsidR="007D44E0" w:rsidRPr="00BB1A9B" w:rsidRDefault="007D44E0" w:rsidP="007D44E0">
      <w:pPr>
        <w:pStyle w:val="NoSpacing"/>
        <w:spacing w:line="360" w:lineRule="auto"/>
        <w:ind w:left="360"/>
        <w:jc w:val="center"/>
        <w:rPr>
          <w:b/>
          <w:sz w:val="28"/>
        </w:rPr>
      </w:pPr>
      <w:r>
        <w:rPr>
          <w:b/>
          <w:sz w:val="28"/>
        </w:rPr>
        <w:t>USING SOUND</w:t>
      </w:r>
    </w:p>
    <w:p w14:paraId="5F4397B9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</w:pPr>
      <w:r>
        <w:rPr>
          <w:b/>
          <w:bCs/>
        </w:rPr>
        <w:t>ACOUSTICS</w:t>
      </w:r>
      <w:r w:rsidRPr="00357531">
        <w:rPr>
          <w:b/>
          <w:bCs/>
        </w:rPr>
        <w:t xml:space="preserve"> </w:t>
      </w:r>
      <w:r w:rsidRPr="00357531">
        <w:t xml:space="preserve">is the study of </w:t>
      </w:r>
      <w:r>
        <w:t>________________</w:t>
      </w:r>
      <w:r w:rsidRPr="00357531">
        <w:t>.</w:t>
      </w:r>
    </w:p>
    <w:p w14:paraId="3F206A73" w14:textId="7B422FB1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t xml:space="preserve">Sound is studied so that concert halls, classrooms, theaters, etc. can be constructed to minimize </w:t>
      </w:r>
      <w:r>
        <w:t>____________________________________________</w:t>
      </w:r>
      <w:r w:rsidR="00816CA1">
        <w:t>__________</w:t>
      </w:r>
      <w:r>
        <w:t>______</w:t>
      </w:r>
      <w:r w:rsidRPr="00357531">
        <w:t>.</w:t>
      </w:r>
    </w:p>
    <w:p w14:paraId="59A09A3D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  <w:rPr>
          <w:b/>
        </w:rPr>
      </w:pPr>
      <w:r w:rsidRPr="00357531">
        <w:rPr>
          <w:b/>
        </w:rPr>
        <w:t>ECHOLOCATION</w:t>
      </w:r>
      <w:r>
        <w:rPr>
          <w:b/>
        </w:rPr>
        <w:t xml:space="preserve"> - </w:t>
      </w:r>
      <w:r w:rsidRPr="00357531">
        <w:t xml:space="preserve">The use of sound waves and echoes to determine </w:t>
      </w:r>
      <w:r>
        <w:t>_____________ _______________________________________.</w:t>
      </w:r>
    </w:p>
    <w:p w14:paraId="0149F58C" w14:textId="77777777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  <w:rPr>
          <w:b/>
        </w:rPr>
      </w:pPr>
      <w:r w:rsidRPr="00357531">
        <w:rPr>
          <w:bCs/>
        </w:rPr>
        <w:t xml:space="preserve">Bats send out sound waves using their </w:t>
      </w:r>
      <w:r>
        <w:rPr>
          <w:bCs/>
        </w:rPr>
        <w:t>______________________________</w:t>
      </w:r>
      <w:r w:rsidRPr="00357531">
        <w:rPr>
          <w:bCs/>
        </w:rPr>
        <w:t>.  </w:t>
      </w:r>
    </w:p>
    <w:p w14:paraId="0D5DB81B" w14:textId="77777777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rPr>
          <w:bCs/>
        </w:rPr>
        <w:t>When the sound hits an object</w:t>
      </w:r>
      <w:r>
        <w:rPr>
          <w:bCs/>
        </w:rPr>
        <w:t>,</w:t>
      </w:r>
      <w:r w:rsidRPr="00357531">
        <w:rPr>
          <w:bCs/>
        </w:rPr>
        <w:t xml:space="preserve"> an </w:t>
      </w:r>
      <w:r>
        <w:rPr>
          <w:bCs/>
        </w:rPr>
        <w:t>___________</w:t>
      </w:r>
      <w:r w:rsidRPr="00357531">
        <w:rPr>
          <w:bCs/>
        </w:rPr>
        <w:t xml:space="preserve"> comes back.</w:t>
      </w:r>
    </w:p>
    <w:p w14:paraId="5F6C98C8" w14:textId="77777777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rPr>
          <w:bCs/>
        </w:rPr>
        <w:t>They can</w:t>
      </w:r>
      <w:r>
        <w:rPr>
          <w:bCs/>
        </w:rPr>
        <w:t xml:space="preserve"> </w:t>
      </w:r>
      <w:proofErr w:type="gramStart"/>
      <w:r>
        <w:rPr>
          <w:bCs/>
        </w:rPr>
        <w:t xml:space="preserve">tell </w:t>
      </w:r>
      <w:r w:rsidRPr="00357531">
        <w:rPr>
          <w:bCs/>
        </w:rPr>
        <w:t xml:space="preserve"> the</w:t>
      </w:r>
      <w:proofErr w:type="gramEnd"/>
      <w:r w:rsidRPr="00357531">
        <w:rPr>
          <w:bCs/>
        </w:rPr>
        <w:t xml:space="preserve"> distance between </w:t>
      </w:r>
      <w:r>
        <w:rPr>
          <w:bCs/>
        </w:rPr>
        <w:t>____________________________________ ________________________.</w:t>
      </w:r>
      <w:r w:rsidRPr="00357531">
        <w:rPr>
          <w:bCs/>
        </w:rPr>
        <w:t xml:space="preserve">  </w:t>
      </w:r>
    </w:p>
    <w:p w14:paraId="642E261B" w14:textId="77777777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rPr>
          <w:bCs/>
        </w:rPr>
        <w:t xml:space="preserve">They can identify an object by the </w:t>
      </w:r>
      <w:r>
        <w:rPr>
          <w:bCs/>
        </w:rPr>
        <w:t>___________________</w:t>
      </w:r>
      <w:r w:rsidRPr="00357531">
        <w:rPr>
          <w:bCs/>
        </w:rPr>
        <w:t xml:space="preserve"> of the echo.</w:t>
      </w:r>
    </w:p>
    <w:p w14:paraId="5978BC1D" w14:textId="1645F5A4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</w:pPr>
      <w:r w:rsidRPr="00357531">
        <w:rPr>
          <w:bCs/>
        </w:rPr>
        <w:t xml:space="preserve">They can even tell the </w:t>
      </w:r>
      <w:r>
        <w:rPr>
          <w:bCs/>
        </w:rPr>
        <w:t>___________________________________________</w:t>
      </w:r>
      <w:r w:rsidRPr="00357531">
        <w:rPr>
          <w:bCs/>
        </w:rPr>
        <w:t xml:space="preserve"> </w:t>
      </w:r>
      <w:proofErr w:type="gramStart"/>
      <w:r w:rsidRPr="00357531">
        <w:rPr>
          <w:bCs/>
        </w:rPr>
        <w:t>of  a</w:t>
      </w:r>
      <w:proofErr w:type="gramEnd"/>
      <w:r w:rsidRPr="00357531">
        <w:rPr>
          <w:bCs/>
        </w:rPr>
        <w:t xml:space="preserve"> tiny insect from its echo.  </w:t>
      </w:r>
    </w:p>
    <w:p w14:paraId="07D58A5E" w14:textId="16270145" w:rsidR="007D44E0" w:rsidRPr="00357531" w:rsidRDefault="007D44E0" w:rsidP="007D44E0">
      <w:pPr>
        <w:pStyle w:val="NoSpacing"/>
        <w:numPr>
          <w:ilvl w:val="1"/>
          <w:numId w:val="21"/>
        </w:numPr>
        <w:spacing w:line="360" w:lineRule="auto"/>
        <w:rPr>
          <w:bCs/>
        </w:rPr>
      </w:pPr>
      <w:r w:rsidRPr="00357531">
        <w:rPr>
          <w:bCs/>
        </w:rPr>
        <w:t>Most bats use echolocation to </w:t>
      </w:r>
      <w:r>
        <w:rPr>
          <w:bCs/>
        </w:rPr>
        <w:t>_______________________</w:t>
      </w:r>
      <w:r w:rsidRPr="00357531">
        <w:rPr>
          <w:bCs/>
        </w:rPr>
        <w:t xml:space="preserve"> in the dark and find </w:t>
      </w:r>
      <w:r>
        <w:rPr>
          <w:bCs/>
        </w:rPr>
        <w:t>_______________</w:t>
      </w:r>
      <w:r w:rsidRPr="00357531">
        <w:rPr>
          <w:bCs/>
        </w:rPr>
        <w:t xml:space="preserve">.     </w:t>
      </w:r>
    </w:p>
    <w:p w14:paraId="2629E5DB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  <w:ind w:left="360"/>
      </w:pPr>
      <w:r>
        <w:rPr>
          <w:b/>
          <w:bCs/>
        </w:rPr>
        <w:t>SONAR</w:t>
      </w:r>
      <w:r w:rsidRPr="00357531">
        <w:rPr>
          <w:b/>
          <w:bCs/>
        </w:rPr>
        <w:t xml:space="preserve"> - Sound Navigation and Ranging</w:t>
      </w:r>
    </w:p>
    <w:p w14:paraId="3063D4C2" w14:textId="77777777" w:rsidR="007D44E0" w:rsidRPr="00357531" w:rsidRDefault="007D44E0" w:rsidP="007D44E0">
      <w:pPr>
        <w:pStyle w:val="NoSpacing"/>
        <w:numPr>
          <w:ilvl w:val="0"/>
          <w:numId w:val="21"/>
        </w:numPr>
        <w:spacing w:line="360" w:lineRule="auto"/>
      </w:pPr>
      <w:r w:rsidRPr="00357531">
        <w:t xml:space="preserve">Sonar uses sound waves to </w:t>
      </w:r>
      <w:r>
        <w:t>_________________</w:t>
      </w:r>
      <w:r w:rsidRPr="00357531">
        <w:t xml:space="preserve"> in the water</w:t>
      </w:r>
    </w:p>
    <w:p w14:paraId="00E5D3EC" w14:textId="5FC3085C" w:rsidR="007D44E0" w:rsidRDefault="007D44E0" w:rsidP="007D44E0">
      <w:pPr>
        <w:pStyle w:val="NoSpacing"/>
        <w:numPr>
          <w:ilvl w:val="0"/>
          <w:numId w:val="20"/>
        </w:numPr>
        <w:spacing w:line="360" w:lineRule="auto"/>
      </w:pPr>
      <w:r>
        <w:t xml:space="preserve">It </w:t>
      </w:r>
      <w:r w:rsidRPr="00357531">
        <w:t xml:space="preserve">is helpful for </w:t>
      </w:r>
      <w:r>
        <w:t>_____________________</w:t>
      </w:r>
      <w:r w:rsidRPr="00357531">
        <w:t xml:space="preserve"> and </w:t>
      </w:r>
      <w:r>
        <w:t>________________________</w:t>
      </w:r>
      <w:r w:rsidRPr="00357531">
        <w:t xml:space="preserve"> the ocean because sound waves travel </w:t>
      </w:r>
      <w:r>
        <w:t>_____________________</w:t>
      </w:r>
      <w:r w:rsidRPr="00357531">
        <w:t xml:space="preserve"> in the water than do radar and light waves.</w:t>
      </w:r>
    </w:p>
    <w:p w14:paraId="0BFFB61E" w14:textId="071BC9BB" w:rsidR="007D44E0" w:rsidRPr="00357531" w:rsidRDefault="007D44E0" w:rsidP="007D44E0">
      <w:pPr>
        <w:pStyle w:val="NoSpacing"/>
        <w:numPr>
          <w:ilvl w:val="0"/>
          <w:numId w:val="23"/>
        </w:numPr>
        <w:spacing w:line="360" w:lineRule="auto"/>
        <w:ind w:left="360"/>
      </w:pPr>
      <w:r w:rsidRPr="000F49B0">
        <w:rPr>
          <w:b/>
        </w:rPr>
        <w:lastRenderedPageBreak/>
        <w:t>ULTRASOUND</w:t>
      </w:r>
      <w:r>
        <w:t xml:space="preserve"> - </w:t>
      </w:r>
      <w:r w:rsidRPr="00357531">
        <w:t xml:space="preserve">a device that uses </w:t>
      </w:r>
      <w:r>
        <w:t>_________________</w:t>
      </w:r>
      <w:r w:rsidRPr="00357531">
        <w:t xml:space="preserve"> frequency sound waves to create an </w:t>
      </w:r>
      <w:r>
        <w:t>__________________</w:t>
      </w:r>
      <w:r w:rsidRPr="00357531">
        <w:t xml:space="preserve"> of some part of the </w:t>
      </w:r>
      <w:r>
        <w:t>________________</w:t>
      </w:r>
      <w:r w:rsidRPr="00357531">
        <w:t xml:space="preserve"> of the body, such as the stomach, liver, heart, tendons, muscles, joints and blood vessels.</w:t>
      </w:r>
    </w:p>
    <w:p w14:paraId="6BFA44E9" w14:textId="1B40DDA0" w:rsidR="007D44E0" w:rsidRPr="00357531" w:rsidRDefault="007D44E0" w:rsidP="007D44E0">
      <w:pPr>
        <w:pStyle w:val="NoSpacing"/>
        <w:numPr>
          <w:ilvl w:val="0"/>
          <w:numId w:val="23"/>
        </w:numPr>
        <w:spacing w:line="360" w:lineRule="auto"/>
        <w:ind w:left="360"/>
      </w:pPr>
      <w:r w:rsidRPr="00357531">
        <w:rPr>
          <w:b/>
          <w:bCs/>
        </w:rPr>
        <w:t>BIOACOUSTICS</w:t>
      </w:r>
      <w:r w:rsidRPr="00357531">
        <w:t xml:space="preserve"> is a branch of science concerned with the </w:t>
      </w:r>
      <w:r>
        <w:t>______________________ __________________</w:t>
      </w:r>
      <w:r w:rsidRPr="00357531">
        <w:t xml:space="preserve"> and its effects on </w:t>
      </w:r>
      <w:r>
        <w:t>__________________________________</w:t>
      </w:r>
      <w:r w:rsidRPr="00357531">
        <w:t>.</w:t>
      </w:r>
    </w:p>
    <w:p w14:paraId="7B3283D5" w14:textId="6DE78D6F" w:rsidR="007D44E0" w:rsidRPr="00357531" w:rsidRDefault="007D44E0" w:rsidP="007D44E0">
      <w:pPr>
        <w:pStyle w:val="NoSpacing"/>
        <w:numPr>
          <w:ilvl w:val="1"/>
          <w:numId w:val="20"/>
        </w:numPr>
        <w:spacing w:line="360" w:lineRule="auto"/>
      </w:pPr>
      <w:r w:rsidRPr="00357531">
        <w:t xml:space="preserve">Animals that generate </w:t>
      </w:r>
      <w:r w:rsidRPr="00132B28">
        <w:rPr>
          <w:bCs/>
        </w:rPr>
        <w:t>______________________</w:t>
      </w:r>
      <w:r w:rsidRPr="00357531">
        <w:t xml:space="preserve"> include elephants, whales, alligators, hippos, rhinos, giraffe, lions, tigers and several birds. </w:t>
      </w:r>
    </w:p>
    <w:p w14:paraId="5BF87B3D" w14:textId="5CA735E5" w:rsidR="007D44E0" w:rsidRPr="00357531" w:rsidRDefault="007D44E0" w:rsidP="007D44E0">
      <w:pPr>
        <w:pStyle w:val="NoSpacing"/>
        <w:numPr>
          <w:ilvl w:val="1"/>
          <w:numId w:val="20"/>
        </w:numPr>
        <w:spacing w:line="360" w:lineRule="auto"/>
      </w:pPr>
      <w:r w:rsidRPr="00357531">
        <w:t xml:space="preserve">Animals that generate </w:t>
      </w:r>
      <w:r>
        <w:rPr>
          <w:b/>
          <w:bCs/>
        </w:rPr>
        <w:t>_____________________</w:t>
      </w:r>
      <w:r w:rsidRPr="00357531">
        <w:t xml:space="preserve"> include dolphins, bats, many birds and insects. </w:t>
      </w:r>
    </w:p>
    <w:p w14:paraId="669CAC8C" w14:textId="3CD608B6" w:rsidR="007D44E0" w:rsidRPr="000F49B0" w:rsidRDefault="007D44E0" w:rsidP="007D44E0">
      <w:pPr>
        <w:pStyle w:val="NoSpacing"/>
        <w:numPr>
          <w:ilvl w:val="0"/>
          <w:numId w:val="22"/>
        </w:numPr>
        <w:spacing w:line="360" w:lineRule="auto"/>
        <w:ind w:left="360"/>
        <w:rPr>
          <w:b/>
        </w:rPr>
      </w:pPr>
      <w:proofErr w:type="gramStart"/>
      <w:r w:rsidRPr="000F49B0">
        <w:rPr>
          <w:b/>
        </w:rPr>
        <w:t xml:space="preserve">CYMATICS </w:t>
      </w:r>
      <w:r>
        <w:rPr>
          <w:b/>
        </w:rPr>
        <w:t xml:space="preserve"> -</w:t>
      </w:r>
      <w:proofErr w:type="gramEnd"/>
      <w:r>
        <w:rPr>
          <w:b/>
        </w:rPr>
        <w:t xml:space="preserve"> </w:t>
      </w:r>
      <w:r w:rsidRPr="00357531">
        <w:t>from</w:t>
      </w:r>
      <w:r w:rsidRPr="000F49B0">
        <w:t xml:space="preserve"> </w:t>
      </w:r>
      <w:hyperlink r:id="rId6" w:history="1">
        <w:r w:rsidRPr="000F49B0">
          <w:rPr>
            <w:rStyle w:val="Hyperlink"/>
            <w:color w:val="auto"/>
            <w:u w:val="none"/>
          </w:rPr>
          <w:t>Greek</w:t>
        </w:r>
      </w:hyperlink>
      <w:r w:rsidRPr="00357531">
        <w:t xml:space="preserve"> meaning </w:t>
      </w:r>
      <w:r>
        <w:t>____________</w:t>
      </w:r>
    </w:p>
    <w:p w14:paraId="23946B73" w14:textId="606A50D7" w:rsidR="007D44E0" w:rsidRPr="00357531" w:rsidRDefault="00132B28" w:rsidP="007D44E0">
      <w:pPr>
        <w:pStyle w:val="NoSpacing"/>
        <w:numPr>
          <w:ilvl w:val="0"/>
          <w:numId w:val="22"/>
        </w:numPr>
        <w:spacing w:line="360" w:lineRule="auto"/>
      </w:pPr>
      <w:r w:rsidRPr="00357531">
        <w:t>Typically,</w:t>
      </w:r>
      <w:r w:rsidR="007D44E0" w:rsidRPr="00357531">
        <w:t xml:space="preserve"> a </w:t>
      </w:r>
      <w:r w:rsidR="007D44E0">
        <w:t>___________________</w:t>
      </w:r>
      <w:r w:rsidR="007D44E0" w:rsidRPr="00357531">
        <w:t xml:space="preserve"> is vibrated and regions of maximum and minimum displacement are made visible in a </w:t>
      </w:r>
      <w:r w:rsidR="007D44E0">
        <w:t>___________________________</w:t>
      </w:r>
      <w:r w:rsidR="007D44E0" w:rsidRPr="00357531">
        <w:t xml:space="preserve"> of particles, paste or liquid. </w:t>
      </w:r>
    </w:p>
    <w:p w14:paraId="0FEAE688" w14:textId="75535EDD" w:rsidR="007D44E0" w:rsidRPr="00357531" w:rsidRDefault="007D44E0" w:rsidP="007D44E0">
      <w:pPr>
        <w:pStyle w:val="NoSpacing"/>
        <w:numPr>
          <w:ilvl w:val="0"/>
          <w:numId w:val="22"/>
        </w:numPr>
        <w:spacing w:line="360" w:lineRule="auto"/>
      </w:pPr>
      <w:r w:rsidRPr="00357531">
        <w:t xml:space="preserve">Different </w:t>
      </w:r>
      <w:r>
        <w:t>_____________________</w:t>
      </w:r>
      <w:r w:rsidRPr="00357531">
        <w:t xml:space="preserve"> emerge as the surface </w:t>
      </w:r>
      <w:r>
        <w:t>__________________</w:t>
      </w:r>
      <w:r w:rsidRPr="00357531">
        <w:t>.</w:t>
      </w:r>
    </w:p>
    <w:p w14:paraId="52EC7D4E" w14:textId="558FEA68" w:rsidR="007D44E0" w:rsidRDefault="007D44E0"/>
    <w:p w14:paraId="0229CC7E" w14:textId="77777777" w:rsidR="007D44E0" w:rsidRDefault="007D44E0" w:rsidP="007D44E0">
      <w:pPr>
        <w:jc w:val="center"/>
        <w:rPr>
          <w:b/>
          <w:bCs/>
          <w:sz w:val="36"/>
        </w:rPr>
      </w:pPr>
      <w:r w:rsidRPr="000F5DC7">
        <w:rPr>
          <w:b/>
          <w:bCs/>
          <w:sz w:val="36"/>
        </w:rPr>
        <w:t>ELECTROMAGNETIC WAVES AND LIGHT</w:t>
      </w:r>
    </w:p>
    <w:p w14:paraId="1896B8F8" w14:textId="77777777" w:rsidR="007D44E0" w:rsidRPr="000F5DC7" w:rsidRDefault="007D44E0" w:rsidP="007D44E0">
      <w:pPr>
        <w:jc w:val="center"/>
        <w:rPr>
          <w:b/>
          <w:bCs/>
          <w:sz w:val="36"/>
        </w:rPr>
      </w:pPr>
    </w:p>
    <w:p w14:paraId="6942C89A" w14:textId="403969F4" w:rsidR="007D44E0" w:rsidRPr="00BE54AD" w:rsidRDefault="007D44E0" w:rsidP="007D44E0">
      <w:pPr>
        <w:spacing w:line="360" w:lineRule="auto"/>
        <w:rPr>
          <w:szCs w:val="24"/>
        </w:rPr>
      </w:pPr>
      <w:r w:rsidRPr="00132B28">
        <w:rPr>
          <w:bCs/>
          <w:szCs w:val="24"/>
        </w:rPr>
        <w:t>____________________________________________</w:t>
      </w:r>
      <w:r w:rsidRPr="00BE54AD">
        <w:rPr>
          <w:b/>
          <w:bCs/>
          <w:szCs w:val="24"/>
        </w:rPr>
        <w:t xml:space="preserve"> </w:t>
      </w:r>
      <w:r w:rsidRPr="00BE54AD">
        <w:rPr>
          <w:szCs w:val="24"/>
        </w:rPr>
        <w:t>travel through empty space or through matter and are produced by _____________________________ that are in _______________.</w:t>
      </w:r>
    </w:p>
    <w:p w14:paraId="4216A9DE" w14:textId="76C0A65D" w:rsidR="007D44E0" w:rsidRPr="00BE54AD" w:rsidRDefault="00132B28" w:rsidP="007D44E0">
      <w:pPr>
        <w:numPr>
          <w:ilvl w:val="0"/>
          <w:numId w:val="25"/>
        </w:numPr>
        <w:spacing w:after="200" w:line="276" w:lineRule="auto"/>
        <w:rPr>
          <w:szCs w:val="24"/>
        </w:rPr>
      </w:pPr>
      <w:r>
        <w:rPr>
          <w:szCs w:val="24"/>
        </w:rPr>
        <w:t xml:space="preserve">They are </w:t>
      </w:r>
      <w:r w:rsidR="007D44E0" w:rsidRPr="00BE54AD">
        <w:rPr>
          <w:szCs w:val="24"/>
        </w:rPr>
        <w:t>_____________________</w:t>
      </w:r>
      <w:r>
        <w:rPr>
          <w:szCs w:val="24"/>
        </w:rPr>
        <w:t xml:space="preserve"> and </w:t>
      </w:r>
      <w:r w:rsidR="007D44E0" w:rsidRPr="00BE54AD">
        <w:rPr>
          <w:szCs w:val="24"/>
        </w:rPr>
        <w:t>_________________________________ waves.</w:t>
      </w:r>
    </w:p>
    <w:p w14:paraId="7A7F6F07" w14:textId="4403F324" w:rsidR="007D44E0" w:rsidRPr="00BE54AD" w:rsidRDefault="007D44E0" w:rsidP="007D44E0">
      <w:pPr>
        <w:numPr>
          <w:ilvl w:val="0"/>
          <w:numId w:val="25"/>
        </w:numPr>
        <w:spacing w:after="200" w:line="276" w:lineRule="auto"/>
        <w:rPr>
          <w:szCs w:val="24"/>
        </w:rPr>
      </w:pPr>
      <w:r w:rsidRPr="00BE54AD">
        <w:rPr>
          <w:szCs w:val="24"/>
        </w:rPr>
        <w:t>Electromagnetic waves are produced by charged particles, such as electrons, that _____________________________________ or vibrate.</w:t>
      </w:r>
    </w:p>
    <w:p w14:paraId="05D36764" w14:textId="7C266EEC" w:rsidR="007D44E0" w:rsidRPr="00BE54AD" w:rsidRDefault="007D44E0" w:rsidP="007D44E0">
      <w:pPr>
        <w:numPr>
          <w:ilvl w:val="0"/>
          <w:numId w:val="25"/>
        </w:numPr>
        <w:spacing w:after="200" w:line="360" w:lineRule="auto"/>
        <w:rPr>
          <w:szCs w:val="24"/>
        </w:rPr>
      </w:pPr>
      <w:r w:rsidRPr="00BE54AD">
        <w:rPr>
          <w:szCs w:val="24"/>
        </w:rPr>
        <w:t>As a charged particle vibrates by moving up and down or back and forth, it produces changing __________________ and _____________________ fields that move away from the vibrating charge in many directions.</w:t>
      </w:r>
      <w:r w:rsidRPr="00BE54AD">
        <w:rPr>
          <w:b/>
          <w:bCs/>
          <w:szCs w:val="24"/>
        </w:rPr>
        <w:t xml:space="preserve"> </w:t>
      </w:r>
    </w:p>
    <w:p w14:paraId="1A3226F2" w14:textId="4D728564" w:rsidR="007D44E0" w:rsidRPr="00BE54AD" w:rsidRDefault="007D44E0" w:rsidP="00D909FE">
      <w:pPr>
        <w:pStyle w:val="ListParagraph"/>
        <w:numPr>
          <w:ilvl w:val="0"/>
          <w:numId w:val="25"/>
        </w:numPr>
        <w:spacing w:after="200" w:line="360" w:lineRule="auto"/>
      </w:pPr>
      <w:r w:rsidRPr="00BE54AD">
        <w:rPr>
          <w:bCs/>
        </w:rPr>
        <w:t xml:space="preserve">These changing fields _________________ in many directions.  </w:t>
      </w:r>
    </w:p>
    <w:p w14:paraId="110CCD8F" w14:textId="77777777" w:rsidR="007D44E0" w:rsidRPr="00BE54AD" w:rsidRDefault="007D44E0" w:rsidP="00D909FE">
      <w:pPr>
        <w:pStyle w:val="ListParagraph"/>
        <w:numPr>
          <w:ilvl w:val="0"/>
          <w:numId w:val="25"/>
        </w:numPr>
        <w:spacing w:after="200" w:line="360" w:lineRule="auto"/>
      </w:pPr>
      <w:r w:rsidRPr="00BE54AD">
        <w:rPr>
          <w:bCs/>
        </w:rPr>
        <w:t>They form an ___________________________ wave.</w:t>
      </w:r>
    </w:p>
    <w:p w14:paraId="3336B0E8" w14:textId="3AC73B15" w:rsidR="007D44E0" w:rsidRPr="00BE54AD" w:rsidRDefault="007D44E0" w:rsidP="00D909FE">
      <w:pPr>
        <w:numPr>
          <w:ilvl w:val="0"/>
          <w:numId w:val="25"/>
        </w:numPr>
        <w:spacing w:after="200" w:line="360" w:lineRule="auto"/>
        <w:rPr>
          <w:szCs w:val="24"/>
        </w:rPr>
      </w:pPr>
      <w:r w:rsidRPr="00BE54AD">
        <w:rPr>
          <w:szCs w:val="24"/>
        </w:rPr>
        <w:t>Light can behave as a ____________________ called a ___________________ – whose energy depends on the frequency of light.</w:t>
      </w:r>
    </w:p>
    <w:p w14:paraId="542D7279" w14:textId="525091F7" w:rsidR="007D44E0" w:rsidRPr="00BE54AD" w:rsidRDefault="007D44E0" w:rsidP="00D909FE">
      <w:pPr>
        <w:numPr>
          <w:ilvl w:val="0"/>
          <w:numId w:val="25"/>
        </w:numPr>
        <w:spacing w:after="200" w:line="360" w:lineRule="auto"/>
        <w:rPr>
          <w:szCs w:val="24"/>
        </w:rPr>
      </w:pPr>
      <w:r w:rsidRPr="00BE54AD">
        <w:rPr>
          <w:szCs w:val="24"/>
        </w:rPr>
        <w:t>Light can behave as a ________________ – whose energy depends on its frequency.</w:t>
      </w:r>
    </w:p>
    <w:p w14:paraId="38652043" w14:textId="77777777" w:rsidR="00B32657" w:rsidRDefault="00B32657" w:rsidP="00D909FE">
      <w:pPr>
        <w:spacing w:line="360" w:lineRule="auto"/>
        <w:rPr>
          <w:b/>
          <w:szCs w:val="24"/>
        </w:rPr>
      </w:pPr>
    </w:p>
    <w:p w14:paraId="6E8D5CA7" w14:textId="14025435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lastRenderedPageBreak/>
        <w:t>PROPERTIES OF ELECTROMAGNETIC WAVES</w:t>
      </w:r>
    </w:p>
    <w:p w14:paraId="4028648F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Electromagnetic waves have a _____________________ and a ____________________.</w:t>
      </w:r>
    </w:p>
    <w:p w14:paraId="68A69F62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One complete ___________________ of the charged particle up and down creates one wavelength.</w:t>
      </w:r>
    </w:p>
    <w:p w14:paraId="5B3D5FD8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The number of wavelengths that pass by a point in _______________________ is the frequency of the electromagnetic wave and is measured in _____________________.</w:t>
      </w:r>
    </w:p>
    <w:p w14:paraId="5C92DB3A" w14:textId="1A99249E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 xml:space="preserve">The amount of _______________________ carried by an electromagnetic wave is determined by its </w:t>
      </w:r>
      <w:r w:rsidR="00684D92">
        <w:rPr>
          <w:szCs w:val="24"/>
        </w:rPr>
        <w:t>_____________________________</w:t>
      </w:r>
      <w:r w:rsidRPr="00BE54AD">
        <w:rPr>
          <w:szCs w:val="24"/>
        </w:rPr>
        <w:t>.</w:t>
      </w:r>
    </w:p>
    <w:p w14:paraId="08F12048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 xml:space="preserve">The _________________ </w:t>
      </w:r>
      <w:proofErr w:type="spellStart"/>
      <w:r w:rsidRPr="00BE54AD">
        <w:rPr>
          <w:szCs w:val="24"/>
        </w:rPr>
        <w:t>the</w:t>
      </w:r>
      <w:proofErr w:type="spellEnd"/>
      <w:r w:rsidRPr="00BE54AD">
        <w:rPr>
          <w:szCs w:val="24"/>
        </w:rPr>
        <w:t xml:space="preserve"> frequency, the more ________________ the EM wave has.</w:t>
      </w:r>
    </w:p>
    <w:p w14:paraId="25702653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Electromagnetic waves travel at the speed of light, _________________________, in the _____________________ of space.</w:t>
      </w:r>
    </w:p>
    <w:p w14:paraId="5A7B1285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Vacuum means ___________________________.</w:t>
      </w:r>
    </w:p>
    <w:p w14:paraId="3E826663" w14:textId="77777777" w:rsidR="007D44E0" w:rsidRPr="00BE54AD" w:rsidRDefault="007D44E0" w:rsidP="00D909FE">
      <w:pPr>
        <w:numPr>
          <w:ilvl w:val="1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 xml:space="preserve">Even though light travels incredibly fast, stars other than the Sun are so far away that it takes _______________ for the light they emit to reach Earth. </w:t>
      </w:r>
    </w:p>
    <w:p w14:paraId="250C9017" w14:textId="6BCA1741" w:rsidR="00292309" w:rsidRPr="00D5369E" w:rsidRDefault="00D5369E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D5369E">
        <w:rPr>
          <w:szCs w:val="24"/>
        </w:rPr>
        <w:t xml:space="preserve">Light travels almost a </w:t>
      </w:r>
      <w:r>
        <w:rPr>
          <w:szCs w:val="24"/>
        </w:rPr>
        <w:t>_______________________</w:t>
      </w:r>
      <w:r w:rsidRPr="00D5369E">
        <w:rPr>
          <w:szCs w:val="24"/>
        </w:rPr>
        <w:t xml:space="preserve"> times faster than sound.</w:t>
      </w:r>
    </w:p>
    <w:p w14:paraId="6E009B98" w14:textId="5B3274AA" w:rsidR="00292309" w:rsidRPr="00D5369E" w:rsidRDefault="00D5369E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D5369E">
        <w:rPr>
          <w:szCs w:val="24"/>
        </w:rPr>
        <w:t xml:space="preserve">The speed of light is so important in physics that it is given its own symbol, a </w:t>
      </w:r>
      <w:r>
        <w:rPr>
          <w:szCs w:val="24"/>
        </w:rPr>
        <w:t>____________________________</w:t>
      </w:r>
      <w:r w:rsidRPr="00D5369E">
        <w:rPr>
          <w:szCs w:val="24"/>
        </w:rPr>
        <w:t>.</w:t>
      </w:r>
    </w:p>
    <w:p w14:paraId="2B9EB749" w14:textId="285DFCDF" w:rsidR="007D44E0" w:rsidRPr="00BE54AD" w:rsidRDefault="00D5369E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D5369E">
        <w:rPr>
          <w:szCs w:val="24"/>
        </w:rPr>
        <w:t xml:space="preserve"> </w:t>
      </w:r>
      <w:r w:rsidR="007D44E0" w:rsidRPr="00BE54AD">
        <w:rPr>
          <w:szCs w:val="24"/>
        </w:rPr>
        <w:t>Electromagnetic waves have a series of different frequencies and wavelengths called the ____________________________________________.</w:t>
      </w:r>
    </w:p>
    <w:p w14:paraId="02EA44C3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For waves that travel with the same speed, wavelength _________________________ as frequency _________________________.</w:t>
      </w:r>
    </w:p>
    <w:p w14:paraId="2E6A9EFD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RADIO</w:t>
      </w:r>
    </w:p>
    <w:p w14:paraId="4B620BC7" w14:textId="77777777" w:rsidR="007D44E0" w:rsidRPr="00BE54AD" w:rsidRDefault="007D44E0" w:rsidP="00D909FE">
      <w:pPr>
        <w:numPr>
          <w:ilvl w:val="0"/>
          <w:numId w:val="24"/>
        </w:numPr>
        <w:tabs>
          <w:tab w:val="left" w:pos="720"/>
        </w:tabs>
        <w:spacing w:after="200" w:line="360" w:lineRule="auto"/>
        <w:rPr>
          <w:szCs w:val="24"/>
        </w:rPr>
      </w:pPr>
      <w:r w:rsidRPr="00BE54AD">
        <w:rPr>
          <w:szCs w:val="24"/>
        </w:rPr>
        <w:t xml:space="preserve">The ___________________ frequency, the _____________________ wavelength (longer than 0.3 m), the ___________________ energy. </w:t>
      </w:r>
      <w:r w:rsidRPr="00BE54AD">
        <w:rPr>
          <w:szCs w:val="24"/>
        </w:rPr>
        <w:tab/>
      </w:r>
    </w:p>
    <w:p w14:paraId="0B6AB028" w14:textId="77777777" w:rsidR="007D44E0" w:rsidRPr="00BE54AD" w:rsidRDefault="007D44E0" w:rsidP="00D909FE">
      <w:pPr>
        <w:numPr>
          <w:ilvl w:val="1"/>
          <w:numId w:val="24"/>
        </w:numPr>
        <w:tabs>
          <w:tab w:val="clear" w:pos="1440"/>
          <w:tab w:val="left" w:pos="720"/>
        </w:tabs>
        <w:spacing w:after="200" w:line="360" w:lineRule="auto"/>
        <w:ind w:left="720"/>
        <w:rPr>
          <w:szCs w:val="24"/>
        </w:rPr>
      </w:pPr>
      <w:r w:rsidRPr="00BE54AD">
        <w:rPr>
          <w:szCs w:val="24"/>
        </w:rPr>
        <w:t>_______ and _______ radio signals and _______ signals are types of radio waves.</w:t>
      </w:r>
    </w:p>
    <w:p w14:paraId="16F4A05D" w14:textId="77777777" w:rsidR="007D44E0" w:rsidRPr="00BE54AD" w:rsidRDefault="007D44E0" w:rsidP="00D909FE">
      <w:pPr>
        <w:numPr>
          <w:ilvl w:val="1"/>
          <w:numId w:val="24"/>
        </w:numPr>
        <w:tabs>
          <w:tab w:val="clear" w:pos="1440"/>
          <w:tab w:val="left" w:pos="720"/>
        </w:tabs>
        <w:spacing w:after="200" w:line="360" w:lineRule="auto"/>
        <w:ind w:left="720"/>
        <w:rPr>
          <w:szCs w:val="24"/>
        </w:rPr>
      </w:pPr>
      <w:r w:rsidRPr="00BE54AD">
        <w:rPr>
          <w:szCs w:val="24"/>
        </w:rPr>
        <w:t>they can be sent with radio waves using a transmitting and receiving antenna.</w:t>
      </w:r>
    </w:p>
    <w:p w14:paraId="41B8BB3E" w14:textId="77777777" w:rsidR="007D44E0" w:rsidRPr="00BE54AD" w:rsidRDefault="007D44E0" w:rsidP="00D909FE">
      <w:pPr>
        <w:numPr>
          <w:ilvl w:val="1"/>
          <w:numId w:val="24"/>
        </w:numPr>
        <w:tabs>
          <w:tab w:val="clear" w:pos="1440"/>
          <w:tab w:val="left" w:pos="720"/>
        </w:tabs>
        <w:spacing w:after="200" w:line="360" w:lineRule="auto"/>
        <w:ind w:left="720"/>
        <w:rPr>
          <w:szCs w:val="24"/>
        </w:rPr>
      </w:pPr>
      <w:r w:rsidRPr="00BE54AD">
        <w:rPr>
          <w:szCs w:val="24"/>
        </w:rPr>
        <w:t>AM radio waves are “_______________________ modulated”.</w:t>
      </w:r>
    </w:p>
    <w:p w14:paraId="66F420D9" w14:textId="77777777" w:rsidR="007D44E0" w:rsidRPr="00BE54AD" w:rsidRDefault="007D44E0" w:rsidP="00D909FE">
      <w:pPr>
        <w:numPr>
          <w:ilvl w:val="1"/>
          <w:numId w:val="24"/>
        </w:numPr>
        <w:tabs>
          <w:tab w:val="clear" w:pos="1440"/>
          <w:tab w:val="left" w:pos="720"/>
        </w:tabs>
        <w:spacing w:after="200" w:line="360" w:lineRule="auto"/>
        <w:ind w:left="720"/>
        <w:rPr>
          <w:szCs w:val="24"/>
        </w:rPr>
      </w:pPr>
      <w:r w:rsidRPr="00BE54AD">
        <w:rPr>
          <w:szCs w:val="24"/>
        </w:rPr>
        <w:lastRenderedPageBreak/>
        <w:t>FM radio waves are “_______________________ modulated”.</w:t>
      </w:r>
    </w:p>
    <w:p w14:paraId="3E9D112E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MICROWAVE</w:t>
      </w:r>
    </w:p>
    <w:p w14:paraId="2AA8DE37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__________________ frequency than radio waves, ____________________ wavelength than radio waves (between 0.3 m and 0.001m), _____________ energy than radio waves.</w:t>
      </w:r>
    </w:p>
    <w:p w14:paraId="2B61A8EB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They are used for some _____________________ and to _______________ food.</w:t>
      </w:r>
    </w:p>
    <w:p w14:paraId="5C99F70B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The idea of using microwave energy to cook food was ___________________________ discovered by Percy Spencer of the Raytheon Company.</w:t>
      </w:r>
    </w:p>
    <w:p w14:paraId="19A73944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 xml:space="preserve">He found that radar waves had __________________ a candy bar in his pocket. </w:t>
      </w:r>
    </w:p>
    <w:p w14:paraId="3F4C9821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Experiments showed that microwave heating could raise the internal temperature of many foods far ________________________________ than a conventional oven.</w:t>
      </w:r>
    </w:p>
    <w:p w14:paraId="78750D31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RADAR</w:t>
      </w:r>
    </w:p>
    <w:p w14:paraId="3D87FD86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proofErr w:type="spellStart"/>
      <w:r w:rsidRPr="00BE54AD">
        <w:rPr>
          <w:b/>
          <w:bCs/>
          <w:szCs w:val="24"/>
        </w:rPr>
        <w:t>RA</w:t>
      </w:r>
      <w:r w:rsidRPr="00BE54AD">
        <w:rPr>
          <w:szCs w:val="24"/>
        </w:rPr>
        <w:t>dio</w:t>
      </w:r>
      <w:proofErr w:type="spellEnd"/>
      <w:r w:rsidRPr="00BE54AD">
        <w:rPr>
          <w:szCs w:val="24"/>
        </w:rPr>
        <w:t xml:space="preserve"> </w:t>
      </w:r>
      <w:r w:rsidRPr="00BE54AD">
        <w:rPr>
          <w:b/>
          <w:bCs/>
          <w:szCs w:val="24"/>
        </w:rPr>
        <w:t>__________________________</w:t>
      </w:r>
      <w:r w:rsidRPr="00BE54AD">
        <w:rPr>
          <w:szCs w:val="24"/>
        </w:rPr>
        <w:t xml:space="preserve"> </w:t>
      </w:r>
      <w:r w:rsidRPr="00BE54AD">
        <w:rPr>
          <w:b/>
          <w:bCs/>
          <w:szCs w:val="24"/>
        </w:rPr>
        <w:t>A</w:t>
      </w:r>
      <w:r w:rsidRPr="00BE54AD">
        <w:rPr>
          <w:szCs w:val="24"/>
        </w:rPr>
        <w:t xml:space="preserve">nd </w:t>
      </w:r>
      <w:r w:rsidRPr="00BE54AD">
        <w:rPr>
          <w:b/>
          <w:bCs/>
          <w:szCs w:val="24"/>
        </w:rPr>
        <w:t>R</w:t>
      </w:r>
      <w:r w:rsidRPr="00BE54AD">
        <w:rPr>
          <w:szCs w:val="24"/>
        </w:rPr>
        <w:t>anging</w:t>
      </w:r>
    </w:p>
    <w:p w14:paraId="2515C6BD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____________________ to microwaves.</w:t>
      </w:r>
    </w:p>
    <w:p w14:paraId="1BD32BC8" w14:textId="2F96AFE9" w:rsidR="007D44E0" w:rsidRPr="00436DF2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uses electromagnetic waves to ________________________________ by measuring the time it takes for the waves to reach the object, be ______________________, and return.</w:t>
      </w:r>
    </w:p>
    <w:p w14:paraId="0F4352A1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INFRARED, IR</w:t>
      </w:r>
    </w:p>
    <w:p w14:paraId="24C59C18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>
        <w:rPr>
          <w:szCs w:val="24"/>
        </w:rPr>
        <w:t>has</w:t>
      </w:r>
      <w:r w:rsidRPr="00BE54AD">
        <w:rPr>
          <w:szCs w:val="24"/>
        </w:rPr>
        <w:t xml:space="preserve"> a ____________________ frequency than microwaves, </w:t>
      </w:r>
      <w:r>
        <w:rPr>
          <w:szCs w:val="24"/>
        </w:rPr>
        <w:t>has</w:t>
      </w:r>
      <w:r w:rsidRPr="00BE54AD">
        <w:rPr>
          <w:szCs w:val="24"/>
        </w:rPr>
        <w:t xml:space="preserve"> wavelengths between 0.001m and 0.000007m, </w:t>
      </w:r>
      <w:r>
        <w:rPr>
          <w:szCs w:val="24"/>
        </w:rPr>
        <w:t>has</w:t>
      </w:r>
      <w:r w:rsidRPr="00BE54AD">
        <w:rPr>
          <w:szCs w:val="24"/>
        </w:rPr>
        <w:t xml:space="preserve"> more ______________________ than microwaves.</w:t>
      </w:r>
    </w:p>
    <w:p w14:paraId="4C0201A3" w14:textId="77FCA252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feel</w:t>
      </w:r>
      <w:r w:rsidR="00132B28">
        <w:rPr>
          <w:szCs w:val="24"/>
        </w:rPr>
        <w:t>s</w:t>
      </w:r>
      <w:r w:rsidRPr="00BE54AD">
        <w:rPr>
          <w:szCs w:val="24"/>
        </w:rPr>
        <w:t xml:space="preserve"> __________________________.  </w:t>
      </w:r>
      <w:proofErr w:type="gramStart"/>
      <w:r w:rsidRPr="00BE54AD">
        <w:rPr>
          <w:szCs w:val="24"/>
        </w:rPr>
        <w:t>Basically</w:t>
      </w:r>
      <w:proofErr w:type="gramEnd"/>
      <w:r w:rsidRPr="00BE54AD">
        <w:rPr>
          <w:szCs w:val="24"/>
        </w:rPr>
        <w:t xml:space="preserve"> this is _______________________.</w:t>
      </w:r>
    </w:p>
    <w:p w14:paraId="0405978B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Infrared detectors sense objects that are ______________________________________ than their environment; TV and VCR remotes also use IR waves.</w:t>
      </w:r>
    </w:p>
    <w:p w14:paraId="6593745A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Some animals, such as piranhas and rattlesnakes, can _____________________ IR waves, which helps them find prey.</w:t>
      </w:r>
    </w:p>
    <w:p w14:paraId="64E39E20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VISIBLE LIGHT</w:t>
      </w:r>
    </w:p>
    <w:p w14:paraId="0B360E04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_______________________ frequency than IR, ____________________________ wavelength than IR</w:t>
      </w:r>
      <w:r>
        <w:rPr>
          <w:szCs w:val="24"/>
        </w:rPr>
        <w:t xml:space="preserve">, </w:t>
      </w:r>
      <w:r w:rsidRPr="00BE54AD">
        <w:rPr>
          <w:szCs w:val="24"/>
        </w:rPr>
        <w:t>between 0.7 and 0.4 millionths of a meter</w:t>
      </w:r>
      <w:proofErr w:type="gramStart"/>
      <w:r w:rsidRPr="00BE54AD">
        <w:rPr>
          <w:szCs w:val="24"/>
        </w:rPr>
        <w:t xml:space="preserve">, </w:t>
      </w:r>
      <w:r>
        <w:rPr>
          <w:szCs w:val="24"/>
        </w:rPr>
        <w:t>,</w:t>
      </w:r>
      <w:proofErr w:type="gramEnd"/>
      <w:r>
        <w:rPr>
          <w:szCs w:val="24"/>
        </w:rPr>
        <w:t xml:space="preserve"> ___________ energy than IR.</w:t>
      </w:r>
    </w:p>
    <w:p w14:paraId="33C46182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lastRenderedPageBreak/>
        <w:t>“infra” means __________________ – “below red”.</w:t>
      </w:r>
    </w:p>
    <w:p w14:paraId="0FDD7898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ROY G BIV - ____________________________________________________________</w:t>
      </w:r>
    </w:p>
    <w:p w14:paraId="3E6813D2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Red light has the ____________________ wavelength and _______________ frequency.</w:t>
      </w:r>
    </w:p>
    <w:p w14:paraId="39CD2666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Blue light has the ___________________ wavelength and _______________ frequency.</w:t>
      </w:r>
    </w:p>
    <w:p w14:paraId="0E46D8FF" w14:textId="7777777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t>ULTRAVIOLET LIGHT, UV</w:t>
      </w:r>
    </w:p>
    <w:p w14:paraId="4EFF5C1E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___________________ frequency than visible light, ___________________ wavelength than visible light, __________________ energy than visible light.</w:t>
      </w:r>
    </w:p>
    <w:p w14:paraId="357DCE8E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“ultra” means _______________________ – beyond violet.</w:t>
      </w:r>
    </w:p>
    <w:p w14:paraId="3669E764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Enough energy to _______________________________.</w:t>
      </w:r>
    </w:p>
    <w:p w14:paraId="17DEBDF3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Too much exposure to ultraviolet radiation from the Sun can cause _________________ and other health problems.</w:t>
      </w:r>
    </w:p>
    <w:p w14:paraId="5729C5DA" w14:textId="1FF347C2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Since U</w:t>
      </w:r>
      <w:r w:rsidR="00132B28">
        <w:rPr>
          <w:szCs w:val="24"/>
        </w:rPr>
        <w:t>V</w:t>
      </w:r>
      <w:r w:rsidRPr="00BE54AD">
        <w:rPr>
          <w:szCs w:val="24"/>
        </w:rPr>
        <w:t xml:space="preserve"> radiation can kill cells, it is sometimes used to _______________ equipment. </w:t>
      </w:r>
    </w:p>
    <w:p w14:paraId="78982D55" w14:textId="52DD3558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 xml:space="preserve">The ___________ </w:t>
      </w:r>
      <w:r w:rsidR="003979A7">
        <w:rPr>
          <w:szCs w:val="24"/>
        </w:rPr>
        <w:t xml:space="preserve">layer </w:t>
      </w:r>
      <w:r w:rsidRPr="00BE54AD">
        <w:rPr>
          <w:szCs w:val="24"/>
        </w:rPr>
        <w:t>in Earth’s upper atmosphere helps protect the surface by absorbing much of the sun’s ____________________________.  Much of the ultraviolet radiation arriving at Earth is _____________________ in the upper atmosphere by ozone.  Ozone is a molecule that has ____________________________ atoms and is formed high in the Earth’s atmosphere. Chemical compounds called ______________, which are used in air conditioners and refrigerators, can react with ozone molecules and _____________ them apart.</w:t>
      </w:r>
    </w:p>
    <w:p w14:paraId="011020BA" w14:textId="77777777" w:rsidR="007D44E0" w:rsidRPr="00BE54AD" w:rsidRDefault="007D44E0" w:rsidP="00D909FE">
      <w:pPr>
        <w:spacing w:line="360" w:lineRule="auto"/>
        <w:ind w:left="360"/>
        <w:rPr>
          <w:b/>
          <w:szCs w:val="24"/>
        </w:rPr>
      </w:pPr>
      <w:r w:rsidRPr="00BE54AD">
        <w:rPr>
          <w:b/>
          <w:szCs w:val="24"/>
        </w:rPr>
        <w:t>X-RAYS</w:t>
      </w:r>
    </w:p>
    <w:p w14:paraId="62C42302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 frequency than UV, ____________________ wavelength than UV, ____________________ energy than UV.</w:t>
      </w:r>
    </w:p>
    <w:p w14:paraId="198000B6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Enough energy to go through _____________________________.</w:t>
      </w:r>
    </w:p>
    <w:p w14:paraId="5EA80428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Too much exposure to X-rays can ___________________________________ cells.</w:t>
      </w:r>
    </w:p>
    <w:p w14:paraId="6EB45BA7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X-rays are useful in __________________________________ if used with appropriate precautions.</w:t>
      </w:r>
    </w:p>
    <w:p w14:paraId="29C3D90E" w14:textId="77777777" w:rsidR="00B32657" w:rsidRDefault="00B32657" w:rsidP="00D909FE">
      <w:pPr>
        <w:spacing w:line="360" w:lineRule="auto"/>
        <w:rPr>
          <w:b/>
          <w:szCs w:val="24"/>
        </w:rPr>
      </w:pPr>
    </w:p>
    <w:p w14:paraId="6E2EBBAB" w14:textId="77777777" w:rsidR="00B32657" w:rsidRDefault="00B32657" w:rsidP="00D909FE">
      <w:pPr>
        <w:spacing w:line="360" w:lineRule="auto"/>
        <w:rPr>
          <w:b/>
          <w:szCs w:val="24"/>
        </w:rPr>
      </w:pPr>
    </w:p>
    <w:p w14:paraId="182D0FCE" w14:textId="596AB857" w:rsidR="007D44E0" w:rsidRPr="00BE54AD" w:rsidRDefault="007D44E0" w:rsidP="00D909FE">
      <w:pPr>
        <w:spacing w:line="360" w:lineRule="auto"/>
        <w:rPr>
          <w:b/>
          <w:szCs w:val="24"/>
        </w:rPr>
      </w:pPr>
      <w:r w:rsidRPr="00BE54AD">
        <w:rPr>
          <w:b/>
          <w:szCs w:val="24"/>
        </w:rPr>
        <w:lastRenderedPageBreak/>
        <w:t>GAMMA RAYS</w:t>
      </w:r>
    </w:p>
    <w:p w14:paraId="13C40850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__________________________ frequency than UV, ____________________ wavelength than UV, ____________________ energy than UV.</w:t>
      </w:r>
    </w:p>
    <w:p w14:paraId="627F9A8F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Enough energy to go through _______________________.</w:t>
      </w:r>
    </w:p>
    <w:p w14:paraId="54595450" w14:textId="77777777" w:rsidR="007D44E0" w:rsidRPr="00BE54AD" w:rsidRDefault="007D44E0" w:rsidP="00D909FE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Too much exposure to gamma rays can ___________________</w:t>
      </w:r>
      <w:r>
        <w:rPr>
          <w:szCs w:val="24"/>
        </w:rPr>
        <w:t>__________</w:t>
      </w:r>
      <w:r w:rsidRPr="00BE54AD">
        <w:rPr>
          <w:szCs w:val="24"/>
        </w:rPr>
        <w:t>__________.</w:t>
      </w:r>
    </w:p>
    <w:p w14:paraId="479553D6" w14:textId="0F17A6CF" w:rsidR="00D909FE" w:rsidRPr="00F01E7A" w:rsidRDefault="007D44E0" w:rsidP="00F01E7A">
      <w:pPr>
        <w:numPr>
          <w:ilvl w:val="0"/>
          <w:numId w:val="24"/>
        </w:numPr>
        <w:spacing w:after="200" w:line="360" w:lineRule="auto"/>
        <w:rPr>
          <w:szCs w:val="24"/>
        </w:rPr>
      </w:pPr>
      <w:r w:rsidRPr="00BE54AD">
        <w:rPr>
          <w:szCs w:val="24"/>
        </w:rPr>
        <w:t>Gamma rays, which have the highest frequency, can be used to treat __________________ and to __________________ bacteria in food.</w:t>
      </w:r>
    </w:p>
    <w:p w14:paraId="3BADD1F5" w14:textId="77777777" w:rsidR="00F01E7A" w:rsidRDefault="00F01E7A" w:rsidP="00436DF2">
      <w:pPr>
        <w:pStyle w:val="NoSpacing"/>
        <w:spacing w:line="360" w:lineRule="auto"/>
        <w:jc w:val="center"/>
        <w:rPr>
          <w:b/>
          <w:sz w:val="36"/>
        </w:rPr>
      </w:pPr>
    </w:p>
    <w:p w14:paraId="05AFD28A" w14:textId="4F52EF29" w:rsidR="00436DF2" w:rsidRPr="00B82974" w:rsidRDefault="00436DF2" w:rsidP="00436DF2">
      <w:pPr>
        <w:pStyle w:val="NoSpacing"/>
        <w:spacing w:line="360" w:lineRule="auto"/>
        <w:jc w:val="center"/>
        <w:rPr>
          <w:b/>
          <w:sz w:val="36"/>
        </w:rPr>
      </w:pPr>
      <w:r w:rsidRPr="00B82974">
        <w:rPr>
          <w:b/>
          <w:sz w:val="36"/>
        </w:rPr>
        <w:t>LIGHT</w:t>
      </w:r>
      <w:r>
        <w:rPr>
          <w:b/>
          <w:sz w:val="36"/>
        </w:rPr>
        <w:t xml:space="preserve"> CHARACTERISTICS</w:t>
      </w:r>
    </w:p>
    <w:p w14:paraId="0659FE9B" w14:textId="77777777" w:rsidR="00D909FE" w:rsidRDefault="00D909FE" w:rsidP="00436DF2">
      <w:pPr>
        <w:pStyle w:val="NoSpacing"/>
        <w:spacing w:line="360" w:lineRule="auto"/>
      </w:pPr>
    </w:p>
    <w:p w14:paraId="603E8301" w14:textId="445AF414" w:rsidR="00436DF2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Light carries </w:t>
      </w:r>
      <w:r>
        <w:t>_______________________</w:t>
      </w:r>
      <w:r w:rsidRPr="00B82974">
        <w:t xml:space="preserve"> and </w:t>
      </w:r>
      <w:r>
        <w:t xml:space="preserve">______________________________.  </w:t>
      </w:r>
    </w:p>
    <w:p w14:paraId="12166BAF" w14:textId="77777777" w:rsidR="00D909FE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Light is a form of </w:t>
      </w:r>
      <w:r>
        <w:t>_________________________</w:t>
      </w:r>
      <w:r w:rsidRPr="00B82974">
        <w:t xml:space="preserve"> that travels.</w:t>
      </w:r>
      <w:r>
        <w:t xml:space="preserve">  </w:t>
      </w:r>
    </w:p>
    <w:p w14:paraId="538CD0D1" w14:textId="77777777" w:rsidR="00D909FE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The </w:t>
      </w:r>
      <w:r>
        <w:t>__________________</w:t>
      </w:r>
      <w:r w:rsidRPr="00B82974">
        <w:t xml:space="preserve"> of light is the amount of energy per </w:t>
      </w:r>
      <w:r>
        <w:t>________________</w:t>
      </w:r>
      <w:r w:rsidRPr="00B82974">
        <w:t xml:space="preserve"> falling on a surface.</w:t>
      </w:r>
      <w:r>
        <w:t xml:space="preserve">  </w:t>
      </w:r>
    </w:p>
    <w:p w14:paraId="4B57A191" w14:textId="77777777" w:rsidR="00D909FE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Most light sources distribute their light </w:t>
      </w:r>
      <w:r>
        <w:t>________________</w:t>
      </w:r>
      <w:r w:rsidRPr="00B82974">
        <w:t xml:space="preserve"> in all directions, making a </w:t>
      </w:r>
      <w:r>
        <w:t>______________________</w:t>
      </w:r>
      <w:r w:rsidRPr="00B82974">
        <w:t xml:space="preserve"> pattern.</w:t>
      </w:r>
      <w:r>
        <w:t xml:space="preserve">  </w:t>
      </w:r>
    </w:p>
    <w:p w14:paraId="5934A750" w14:textId="5C33D3F7" w:rsidR="00436DF2" w:rsidRPr="00B82974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Because light spreads out in a sphere, the intensity </w:t>
      </w:r>
      <w:r w:rsidRPr="0095384E">
        <w:t>______________</w:t>
      </w:r>
      <w:r w:rsidRPr="00B82974">
        <w:t xml:space="preserve"> the farther you get from the source.</w:t>
      </w:r>
    </w:p>
    <w:p w14:paraId="54037BC2" w14:textId="2AA62EB7" w:rsidR="00436DF2" w:rsidRPr="00B82974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Light carries </w:t>
      </w:r>
      <w:r>
        <w:t>______________________________</w:t>
      </w:r>
      <w:r w:rsidRPr="00B82974">
        <w:t>.</w:t>
      </w:r>
    </w:p>
    <w:p w14:paraId="24AF9732" w14:textId="77777777" w:rsidR="00436DF2" w:rsidRPr="00B82974" w:rsidRDefault="00436DF2" w:rsidP="00D909FE">
      <w:pPr>
        <w:pStyle w:val="NoSpacing"/>
        <w:numPr>
          <w:ilvl w:val="0"/>
          <w:numId w:val="29"/>
        </w:numPr>
        <w:spacing w:line="360" w:lineRule="auto"/>
        <w:ind w:left="360"/>
      </w:pPr>
      <w:r w:rsidRPr="00B82974">
        <w:t xml:space="preserve">The </w:t>
      </w:r>
      <w:r>
        <w:t>_____________________________________</w:t>
      </w:r>
      <w:r w:rsidRPr="00B82974">
        <w:t xml:space="preserve"> you read about are </w:t>
      </w:r>
      <w:r>
        <w:t>__________________</w:t>
      </w:r>
      <w:r w:rsidRPr="00B82974">
        <w:t xml:space="preserve"> for information carried by light.</w:t>
      </w:r>
      <w:r>
        <w:t xml:space="preserve">  </w:t>
      </w:r>
      <w:r w:rsidRPr="00B82974">
        <w:t xml:space="preserve">In some cities, a fiber-optic cable comes directly into homes and apartments carrying </w:t>
      </w:r>
      <w:r>
        <w:t>_______________________________________________________</w:t>
      </w:r>
      <w:r w:rsidRPr="00B82974">
        <w:t xml:space="preserve"> signals.</w:t>
      </w:r>
    </w:p>
    <w:p w14:paraId="1AF56F1A" w14:textId="77777777" w:rsidR="00D909FE" w:rsidRDefault="00D909FE" w:rsidP="00D909FE">
      <w:pPr>
        <w:pStyle w:val="NoSpacing"/>
        <w:spacing w:line="360" w:lineRule="auto"/>
        <w:rPr>
          <w:b/>
        </w:rPr>
      </w:pPr>
    </w:p>
    <w:p w14:paraId="11CB8132" w14:textId="1447A0ED" w:rsidR="00D909FE" w:rsidRPr="00D909FE" w:rsidRDefault="00436DF2" w:rsidP="00D909FE">
      <w:pPr>
        <w:pStyle w:val="NoSpacing"/>
        <w:spacing w:line="360" w:lineRule="auto"/>
      </w:pPr>
      <w:r w:rsidRPr="004B2F20">
        <w:rPr>
          <w:b/>
        </w:rPr>
        <w:t>OPTICS</w:t>
      </w:r>
      <w:r>
        <w:t xml:space="preserve"> - </w:t>
      </w:r>
      <w:r w:rsidRPr="00B82974">
        <w:t xml:space="preserve">Branch of physics dealing with the </w:t>
      </w:r>
      <w:r>
        <w:t>______________________________</w:t>
      </w:r>
      <w:r w:rsidRPr="00B82974">
        <w:t xml:space="preserve"> of light and vision. </w:t>
      </w:r>
    </w:p>
    <w:p w14:paraId="25DFC2F9" w14:textId="77777777" w:rsidR="00D909FE" w:rsidRDefault="00D909FE" w:rsidP="00D909FE">
      <w:pPr>
        <w:pStyle w:val="NoSpacing"/>
        <w:spacing w:line="360" w:lineRule="auto"/>
        <w:rPr>
          <w:b/>
        </w:rPr>
      </w:pPr>
    </w:p>
    <w:p w14:paraId="0EAE8C7D" w14:textId="2679B349" w:rsidR="00436DF2" w:rsidRPr="004B2F20" w:rsidRDefault="00436DF2" w:rsidP="00D909FE">
      <w:pPr>
        <w:pStyle w:val="NoSpacing"/>
        <w:spacing w:line="360" w:lineRule="auto"/>
        <w:rPr>
          <w:b/>
        </w:rPr>
      </w:pPr>
      <w:r w:rsidRPr="004B2F20">
        <w:rPr>
          <w:b/>
        </w:rPr>
        <w:t>REFLECTION</w:t>
      </w:r>
    </w:p>
    <w:p w14:paraId="007C87AE" w14:textId="77777777" w:rsidR="00D909FE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 w:rsidRPr="00B82974">
        <w:t xml:space="preserve">When light moves through a material it travels in </w:t>
      </w:r>
      <w:r>
        <w:t>_____________________</w:t>
      </w:r>
      <w:r w:rsidRPr="00B82974">
        <w:t xml:space="preserve"> lines and when light rays travel from one material to another, the rays may </w:t>
      </w:r>
      <w:r>
        <w:t>____________________</w:t>
      </w:r>
      <w:r w:rsidRPr="00B82974">
        <w:t>.</w:t>
      </w:r>
      <w:r>
        <w:t xml:space="preserve">  </w:t>
      </w:r>
    </w:p>
    <w:p w14:paraId="5950512E" w14:textId="4F440B91" w:rsidR="00436DF2" w:rsidRPr="00B82974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 w:rsidRPr="00B82974">
        <w:t>There are two types of reflection:</w:t>
      </w:r>
      <w:r>
        <w:t xml:space="preserve"> ___________________</w:t>
      </w:r>
      <w:r w:rsidRPr="00B82974">
        <w:t xml:space="preserve"> – smooth </w:t>
      </w:r>
      <w:proofErr w:type="gramStart"/>
      <w:r w:rsidRPr="00B82974">
        <w:t>surface</w:t>
      </w:r>
      <w:r>
        <w:t>;  _</w:t>
      </w:r>
      <w:proofErr w:type="gramEnd"/>
      <w:r>
        <w:t>___________________</w:t>
      </w:r>
      <w:r w:rsidRPr="00B82974">
        <w:t xml:space="preserve"> – rough surface</w:t>
      </w:r>
    </w:p>
    <w:p w14:paraId="449378CA" w14:textId="77777777" w:rsidR="00D909FE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>
        <w:t>Each individual ray foll</w:t>
      </w:r>
      <w:r w:rsidRPr="00B82974">
        <w:t xml:space="preserve">ows the </w:t>
      </w:r>
      <w:r>
        <w:t>____________________________</w:t>
      </w:r>
      <w:r w:rsidRPr="00B82974">
        <w:t>.</w:t>
      </w:r>
      <w:r>
        <w:t xml:space="preserve">  </w:t>
      </w:r>
    </w:p>
    <w:p w14:paraId="2255B961" w14:textId="42472C52" w:rsidR="00D909FE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 w:rsidRPr="00B82974">
        <w:lastRenderedPageBreak/>
        <w:t xml:space="preserve">Objects that are in </w:t>
      </w:r>
      <w:r>
        <w:t>____________</w:t>
      </w:r>
      <w:r w:rsidRPr="00B82974">
        <w:t xml:space="preserve"> of a mirror appear as if they are </w:t>
      </w:r>
      <w:r>
        <w:t>__________________</w:t>
      </w:r>
      <w:r w:rsidRPr="00B82974">
        <w:t xml:space="preserve"> the mirror. </w:t>
      </w:r>
    </w:p>
    <w:p w14:paraId="453A06C1" w14:textId="77777777" w:rsidR="00D909FE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 w:rsidRPr="00B82974">
        <w:t xml:space="preserve">This is because light rays are </w:t>
      </w:r>
      <w:r>
        <w:t>_______________________</w:t>
      </w:r>
      <w:r w:rsidRPr="00B82974">
        <w:t xml:space="preserve"> by the mirror. </w:t>
      </w:r>
      <w:r>
        <w:t xml:space="preserve">  </w:t>
      </w:r>
    </w:p>
    <w:p w14:paraId="79472D45" w14:textId="4DB57443" w:rsidR="00436DF2" w:rsidRPr="00B82974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 w:rsidRPr="00B82974">
        <w:t xml:space="preserve">Your brain perceives the light as if it traveled in a </w:t>
      </w:r>
      <w:r>
        <w:t>___________________________</w:t>
      </w:r>
      <w:r w:rsidRPr="00B82974">
        <w:t xml:space="preserve"> line.</w:t>
      </w:r>
    </w:p>
    <w:p w14:paraId="62270FA5" w14:textId="77777777" w:rsidR="003979A7" w:rsidRDefault="00436DF2" w:rsidP="00D909FE">
      <w:pPr>
        <w:pStyle w:val="NoSpacing"/>
        <w:numPr>
          <w:ilvl w:val="0"/>
          <w:numId w:val="30"/>
        </w:numPr>
        <w:tabs>
          <w:tab w:val="left" w:pos="360"/>
        </w:tabs>
        <w:spacing w:line="360" w:lineRule="auto"/>
        <w:ind w:left="360"/>
      </w:pPr>
      <w:r>
        <w:t xml:space="preserve">Types of Mirrors: </w:t>
      </w:r>
    </w:p>
    <w:p w14:paraId="24440E1D" w14:textId="77777777" w:rsidR="003979A7" w:rsidRDefault="00436DF2" w:rsidP="003979A7">
      <w:pPr>
        <w:pStyle w:val="NoSpacing"/>
        <w:numPr>
          <w:ilvl w:val="1"/>
          <w:numId w:val="30"/>
        </w:numPr>
        <w:tabs>
          <w:tab w:val="left" w:pos="360"/>
        </w:tabs>
        <w:spacing w:line="360" w:lineRule="auto"/>
      </w:pPr>
      <w:r>
        <w:t>_____________________</w:t>
      </w:r>
      <w:r w:rsidRPr="00B82974">
        <w:t xml:space="preserve"> – mirror is curved inward (“cave).</w:t>
      </w:r>
      <w:r>
        <w:t xml:space="preserve"> </w:t>
      </w:r>
    </w:p>
    <w:p w14:paraId="3AA0AEEC" w14:textId="0F900CB4" w:rsidR="00436DF2" w:rsidRPr="00B82974" w:rsidRDefault="00436DF2" w:rsidP="003979A7">
      <w:pPr>
        <w:pStyle w:val="NoSpacing"/>
        <w:numPr>
          <w:ilvl w:val="1"/>
          <w:numId w:val="30"/>
        </w:numPr>
        <w:tabs>
          <w:tab w:val="left" w:pos="360"/>
        </w:tabs>
        <w:spacing w:line="360" w:lineRule="auto"/>
      </w:pPr>
      <w:r>
        <w:t>__________________</w:t>
      </w:r>
      <w:r w:rsidRPr="00B82974">
        <w:t xml:space="preserve"> – mirror is curved outward.</w:t>
      </w:r>
    </w:p>
    <w:p w14:paraId="59871311" w14:textId="77777777" w:rsidR="00D909FE" w:rsidRDefault="00D909FE" w:rsidP="00D909FE">
      <w:pPr>
        <w:pStyle w:val="NoSpacing"/>
        <w:spacing w:line="360" w:lineRule="auto"/>
        <w:rPr>
          <w:b/>
        </w:rPr>
      </w:pPr>
    </w:p>
    <w:p w14:paraId="41635B24" w14:textId="5E2200D7" w:rsidR="00436DF2" w:rsidRPr="009B78EC" w:rsidRDefault="00436DF2" w:rsidP="00D909FE">
      <w:pPr>
        <w:pStyle w:val="NoSpacing"/>
        <w:spacing w:line="360" w:lineRule="auto"/>
        <w:rPr>
          <w:b/>
        </w:rPr>
      </w:pPr>
      <w:r w:rsidRPr="009B78EC">
        <w:rPr>
          <w:b/>
        </w:rPr>
        <w:t>REFRACTION</w:t>
      </w:r>
    </w:p>
    <w:p w14:paraId="3588CF0B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The light that </w:t>
      </w:r>
      <w:r w:rsidRPr="0095384E">
        <w:t>_________________</w:t>
      </w:r>
      <w:r w:rsidRPr="00B82974">
        <w:t xml:space="preserve"> as it crosses a surface into a material refracts and is shown as a refracted ray.</w:t>
      </w:r>
      <w:r>
        <w:t xml:space="preserve">  </w:t>
      </w:r>
    </w:p>
    <w:p w14:paraId="0C809BD8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Refraction occurs when light’s </w:t>
      </w:r>
      <w:r>
        <w:t>___________________</w:t>
      </w:r>
      <w:r w:rsidRPr="00B82974">
        <w:t xml:space="preserve"> changes</w:t>
      </w:r>
      <w:r>
        <w:t xml:space="preserve">.  </w:t>
      </w:r>
    </w:p>
    <w:p w14:paraId="16AC70FD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rPr>
          <w:i/>
          <w:iCs/>
        </w:rPr>
        <w:t>Remember:</w:t>
      </w:r>
      <w:r w:rsidRPr="00B82974">
        <w:t xml:space="preserve"> The speed of light is </w:t>
      </w:r>
      <w:r>
        <w:t>___________________</w:t>
      </w:r>
      <w:r w:rsidRPr="00B82974">
        <w:t xml:space="preserve"> in </w:t>
      </w:r>
      <w:r>
        <w:t>______________________</w:t>
      </w:r>
      <w:r w:rsidRPr="00B82974">
        <w:t xml:space="preserve"> materials.</w:t>
      </w:r>
      <w:r>
        <w:t xml:space="preserve">  </w:t>
      </w:r>
    </w:p>
    <w:p w14:paraId="2F41D9B6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Another example of refraction of light is the </w:t>
      </w:r>
      <w:r>
        <w:t>_______________________</w:t>
      </w:r>
      <w:r w:rsidRPr="00B82974">
        <w:t xml:space="preserve"> of a star in the night sky</w:t>
      </w:r>
      <w:r>
        <w:t xml:space="preserve">.  </w:t>
      </w:r>
    </w:p>
    <w:p w14:paraId="0A4D4371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As starlight travels from space into the Earth’s </w:t>
      </w:r>
      <w:r>
        <w:t>___________________________</w:t>
      </w:r>
      <w:r w:rsidRPr="00B82974">
        <w:t xml:space="preserve">, the rays are refracted. </w:t>
      </w:r>
      <w:r>
        <w:t xml:space="preserve">  </w:t>
      </w:r>
    </w:p>
    <w:p w14:paraId="787648B2" w14:textId="28AED0BD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Since the atmosphere is constantly changing, the amount of refraction also </w:t>
      </w:r>
      <w:r>
        <w:t>____________________</w:t>
      </w:r>
      <w:r w:rsidRPr="00B82974">
        <w:t>.</w:t>
      </w:r>
      <w:r>
        <w:t xml:space="preserve">  </w:t>
      </w:r>
    </w:p>
    <w:p w14:paraId="7AEFA85C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When all the colors of the rainbow are combined, we do not see any </w:t>
      </w:r>
      <w:r>
        <w:t>_____________________</w:t>
      </w:r>
      <w:r w:rsidRPr="00B82974">
        <w:t xml:space="preserve"> color. </w:t>
      </w:r>
      <w:r>
        <w:t xml:space="preserve">  </w:t>
      </w:r>
    </w:p>
    <w:p w14:paraId="399B47E0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We see light without </w:t>
      </w:r>
      <w:r>
        <w:t>_________</w:t>
      </w:r>
      <w:r w:rsidRPr="00B82974">
        <w:t xml:space="preserve"> color. </w:t>
      </w:r>
      <w:r>
        <w:t xml:space="preserve"> </w:t>
      </w:r>
    </w:p>
    <w:p w14:paraId="1BAC51E4" w14:textId="571AC8EE" w:rsidR="00436DF2" w:rsidRPr="00B82974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We call this combination of all the colors of light </w:t>
      </w:r>
      <w:r>
        <w:t>__________________________.</w:t>
      </w:r>
    </w:p>
    <w:p w14:paraId="2DCE249B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White light is a </w:t>
      </w:r>
      <w:r>
        <w:t>_________________</w:t>
      </w:r>
      <w:r w:rsidRPr="00B82974">
        <w:t xml:space="preserve"> of all colors.</w:t>
      </w:r>
      <w:r>
        <w:t xml:space="preserve">  </w:t>
      </w:r>
    </w:p>
    <w:p w14:paraId="5551EE73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When white light is directed through a </w:t>
      </w:r>
      <w:r>
        <w:t>__________</w:t>
      </w:r>
      <w:r w:rsidRPr="00B82974">
        <w:t xml:space="preserve">, the individual colors are </w:t>
      </w:r>
      <w:r w:rsidR="00D909FE" w:rsidRPr="00B82974">
        <w:t>refracted,</w:t>
      </w:r>
      <w:r w:rsidRPr="00B82974">
        <w:t xml:space="preserve"> and we see a </w:t>
      </w:r>
      <w:r>
        <w:t>_________________________</w:t>
      </w:r>
      <w:r w:rsidRPr="00B82974">
        <w:t>.</w:t>
      </w:r>
      <w:r>
        <w:t xml:space="preserve">  </w:t>
      </w:r>
    </w:p>
    <w:p w14:paraId="7ADD7FAD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A </w:t>
      </w:r>
      <w:r>
        <w:t>___________</w:t>
      </w:r>
      <w:r w:rsidRPr="00B82974">
        <w:t xml:space="preserve"> lets light travel through it.  </w:t>
      </w:r>
    </w:p>
    <w:p w14:paraId="7D940555" w14:textId="77777777" w:rsidR="00D909FE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It will </w:t>
      </w:r>
      <w:r>
        <w:t>______________</w:t>
      </w:r>
      <w:r w:rsidRPr="00B82974">
        <w:t xml:space="preserve"> the light since it is a </w:t>
      </w:r>
      <w:r>
        <w:t>______________________</w:t>
      </w:r>
      <w:r w:rsidRPr="00B82974">
        <w:t xml:space="preserve"> material from air.</w:t>
      </w:r>
      <w:r>
        <w:t xml:space="preserve">  </w:t>
      </w:r>
    </w:p>
    <w:p w14:paraId="3CCE5B30" w14:textId="1E78063D" w:rsidR="00436DF2" w:rsidRPr="00B82974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Which way light bends depends on the type of </w:t>
      </w:r>
      <w:r>
        <w:t>_____________</w:t>
      </w:r>
      <w:r w:rsidRPr="00B82974">
        <w:t>.</w:t>
      </w:r>
    </w:p>
    <w:p w14:paraId="538D2597" w14:textId="0AAFDDF6" w:rsidR="00436DF2" w:rsidRPr="00B82974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 xml:space="preserve">Convex lens </w:t>
      </w:r>
      <w:r>
        <w:t xml:space="preserve">- </w:t>
      </w:r>
      <w:r w:rsidR="003979A7">
        <w:t>L</w:t>
      </w:r>
      <w:r w:rsidRPr="00B82974">
        <w:t xml:space="preserve">ight bends toward the </w:t>
      </w:r>
      <w:r>
        <w:t>________</w:t>
      </w:r>
      <w:r w:rsidR="003979A7">
        <w:t>_______</w:t>
      </w:r>
      <w:r>
        <w:t>_____</w:t>
      </w:r>
      <w:r w:rsidR="00532A35">
        <w:t>_______</w:t>
      </w:r>
      <w:r>
        <w:t>___________</w:t>
      </w:r>
      <w:r w:rsidRPr="00B82974">
        <w:t>.</w:t>
      </w:r>
      <w:r>
        <w:t xml:space="preserve">  It is __________________</w:t>
      </w:r>
      <w:r w:rsidRPr="00B82974">
        <w:t xml:space="preserve"> in the middle, </w:t>
      </w:r>
      <w:r>
        <w:t>____________________</w:t>
      </w:r>
      <w:r w:rsidRPr="00B82974">
        <w:t xml:space="preserve"> on edges.</w:t>
      </w:r>
    </w:p>
    <w:p w14:paraId="68E7F3EF" w14:textId="11583B3D" w:rsidR="00436DF2" w:rsidRPr="00B82974" w:rsidRDefault="00436DF2" w:rsidP="00D909FE">
      <w:pPr>
        <w:pStyle w:val="NoSpacing"/>
        <w:numPr>
          <w:ilvl w:val="0"/>
          <w:numId w:val="31"/>
        </w:numPr>
        <w:spacing w:line="360" w:lineRule="auto"/>
        <w:ind w:left="360"/>
      </w:pPr>
      <w:r w:rsidRPr="00B82974">
        <w:t>Concave lens</w:t>
      </w:r>
      <w:r>
        <w:t xml:space="preserve"> - </w:t>
      </w:r>
      <w:r w:rsidR="00532A35">
        <w:t>L</w:t>
      </w:r>
      <w:r w:rsidRPr="00B82974">
        <w:t xml:space="preserve">ight bends toward the </w:t>
      </w:r>
      <w:r>
        <w:t>____________</w:t>
      </w:r>
      <w:r w:rsidR="00532A35">
        <w:t>___</w:t>
      </w:r>
      <w:r>
        <w:t>_________</w:t>
      </w:r>
      <w:r w:rsidRPr="00B82974">
        <w:t>.</w:t>
      </w:r>
      <w:r>
        <w:t xml:space="preserve">  It is _________________</w:t>
      </w:r>
      <w:r w:rsidRPr="00B82974">
        <w:t xml:space="preserve"> in the middle, </w:t>
      </w:r>
      <w:r>
        <w:t>__________________</w:t>
      </w:r>
      <w:r w:rsidRPr="00B82974">
        <w:t xml:space="preserve"> on the edges</w:t>
      </w:r>
      <w:r>
        <w:t>.</w:t>
      </w:r>
    </w:p>
    <w:p w14:paraId="472BEA48" w14:textId="77777777" w:rsidR="00532A35" w:rsidRDefault="00532A35" w:rsidP="00D909FE">
      <w:pPr>
        <w:pStyle w:val="NoSpacing"/>
        <w:spacing w:line="360" w:lineRule="auto"/>
        <w:rPr>
          <w:b/>
          <w:bCs/>
        </w:rPr>
      </w:pPr>
    </w:p>
    <w:p w14:paraId="37CA2121" w14:textId="77777777" w:rsidR="00B32657" w:rsidRDefault="00B32657" w:rsidP="00D909FE">
      <w:pPr>
        <w:pStyle w:val="NoSpacing"/>
        <w:spacing w:line="360" w:lineRule="auto"/>
        <w:rPr>
          <w:b/>
          <w:bCs/>
        </w:rPr>
      </w:pPr>
    </w:p>
    <w:p w14:paraId="3B4F24C4" w14:textId="77777777" w:rsidR="00B32657" w:rsidRDefault="00B32657" w:rsidP="00D909FE">
      <w:pPr>
        <w:pStyle w:val="NoSpacing"/>
        <w:spacing w:line="360" w:lineRule="auto"/>
        <w:rPr>
          <w:b/>
          <w:bCs/>
        </w:rPr>
      </w:pPr>
    </w:p>
    <w:p w14:paraId="18C90E37" w14:textId="77777777" w:rsidR="00B32657" w:rsidRDefault="00B32657" w:rsidP="00D909FE">
      <w:pPr>
        <w:pStyle w:val="NoSpacing"/>
        <w:spacing w:line="360" w:lineRule="auto"/>
        <w:rPr>
          <w:b/>
          <w:bCs/>
        </w:rPr>
      </w:pPr>
    </w:p>
    <w:p w14:paraId="25860F1D" w14:textId="66424E77" w:rsidR="00436DF2" w:rsidRPr="00C526D7" w:rsidRDefault="00436DF2" w:rsidP="00D909FE">
      <w:pPr>
        <w:pStyle w:val="NoSpacing"/>
        <w:spacing w:line="360" w:lineRule="auto"/>
        <w:rPr>
          <w:b/>
          <w:bCs/>
        </w:rPr>
      </w:pPr>
      <w:r w:rsidRPr="00C526D7">
        <w:rPr>
          <w:b/>
          <w:bCs/>
        </w:rPr>
        <w:lastRenderedPageBreak/>
        <w:t>SIGHT</w:t>
      </w:r>
    </w:p>
    <w:p w14:paraId="22FE859B" w14:textId="6201FD4A" w:rsidR="00436DF2" w:rsidRPr="00B82974" w:rsidRDefault="00436DF2" w:rsidP="00F01E7A">
      <w:pPr>
        <w:pStyle w:val="NoSpacing"/>
        <w:numPr>
          <w:ilvl w:val="0"/>
          <w:numId w:val="32"/>
        </w:numPr>
        <w:spacing w:line="360" w:lineRule="auto"/>
        <w:ind w:left="360"/>
      </w:pPr>
      <w:r>
        <w:rPr>
          <w:bCs/>
        </w:rPr>
        <w:t>_______________________________</w:t>
      </w:r>
      <w:r w:rsidR="00F01E7A">
        <w:rPr>
          <w:bCs/>
        </w:rPr>
        <w:t>,</w:t>
      </w:r>
      <w:r w:rsidRPr="00B82974">
        <w:rPr>
          <w:bCs/>
        </w:rPr>
        <w:t xml:space="preserve"> or hyperopia</w:t>
      </w:r>
      <w:r w:rsidR="00F01E7A">
        <w:rPr>
          <w:bCs/>
        </w:rPr>
        <w:t>,</w:t>
      </w:r>
      <w:r w:rsidRPr="00B82974">
        <w:rPr>
          <w:bCs/>
        </w:rPr>
        <w:t xml:space="preserve"> is the inability of the eye to focus on </w:t>
      </w:r>
      <w:r>
        <w:rPr>
          <w:bCs/>
        </w:rPr>
        <w:t>______</w:t>
      </w:r>
      <w:r w:rsidR="00532A35">
        <w:rPr>
          <w:bCs/>
        </w:rPr>
        <w:t>____</w:t>
      </w:r>
      <w:r>
        <w:rPr>
          <w:bCs/>
        </w:rPr>
        <w:t>______</w:t>
      </w:r>
      <w:r w:rsidRPr="00B82974">
        <w:rPr>
          <w:bCs/>
        </w:rPr>
        <w:t xml:space="preserve"> objects. </w:t>
      </w:r>
      <w:r w:rsidR="00F01E7A">
        <w:t xml:space="preserve">  </w:t>
      </w:r>
      <w:r w:rsidRPr="00F01E7A">
        <w:rPr>
          <w:bCs/>
        </w:rPr>
        <w:t>The farsighted eye has no difficulty viewing ____________________ objects.</w:t>
      </w:r>
    </w:p>
    <w:p w14:paraId="79055762" w14:textId="5A77ABCE" w:rsidR="00F01E7A" w:rsidRDefault="00436DF2" w:rsidP="00F01E7A">
      <w:pPr>
        <w:pStyle w:val="NoSpacing"/>
        <w:numPr>
          <w:ilvl w:val="0"/>
          <w:numId w:val="32"/>
        </w:numPr>
        <w:spacing w:line="360" w:lineRule="auto"/>
      </w:pPr>
      <w:r w:rsidRPr="00B82974">
        <w:t>Correction for Farsightedness:</w:t>
      </w:r>
      <w:r>
        <w:t xml:space="preserve"> </w:t>
      </w:r>
      <w:r w:rsidRPr="00B82974">
        <w:t xml:space="preserve">Use a </w:t>
      </w:r>
      <w:r>
        <w:t>_________________</w:t>
      </w:r>
      <w:r w:rsidRPr="00B82974">
        <w:t xml:space="preserve"> lens.  Light refracts before reaching the cornea and is subsequently focused on the retina of the eye.</w:t>
      </w:r>
      <w:r>
        <w:t xml:space="preserve">  </w:t>
      </w:r>
    </w:p>
    <w:p w14:paraId="4AC65F8A" w14:textId="6997CE35" w:rsidR="00D909FE" w:rsidRDefault="00436DF2" w:rsidP="00F01E7A">
      <w:pPr>
        <w:pStyle w:val="NoSpacing"/>
        <w:numPr>
          <w:ilvl w:val="0"/>
          <w:numId w:val="32"/>
        </w:numPr>
        <w:spacing w:line="360" w:lineRule="auto"/>
        <w:ind w:left="360"/>
      </w:pPr>
      <w:r>
        <w:rPr>
          <w:bCs/>
        </w:rPr>
        <w:t>________________________________</w:t>
      </w:r>
      <w:r w:rsidR="00F01E7A">
        <w:rPr>
          <w:bCs/>
        </w:rPr>
        <w:t>,</w:t>
      </w:r>
      <w:r w:rsidRPr="00B82974">
        <w:rPr>
          <w:bCs/>
        </w:rPr>
        <w:t xml:space="preserve"> or myopia</w:t>
      </w:r>
      <w:r w:rsidR="00F01E7A">
        <w:rPr>
          <w:bCs/>
        </w:rPr>
        <w:t>,</w:t>
      </w:r>
      <w:r w:rsidRPr="00B82974">
        <w:rPr>
          <w:bCs/>
        </w:rPr>
        <w:t xml:space="preserve"> is the inability of the eye to focus on </w:t>
      </w:r>
      <w:r>
        <w:rPr>
          <w:bCs/>
        </w:rPr>
        <w:t>________</w:t>
      </w:r>
      <w:r w:rsidRPr="00B82974">
        <w:rPr>
          <w:bCs/>
        </w:rPr>
        <w:t xml:space="preserve"> objects. </w:t>
      </w:r>
      <w:r w:rsidR="00F01E7A">
        <w:t xml:space="preserve">  </w:t>
      </w:r>
      <w:r w:rsidRPr="00F01E7A">
        <w:rPr>
          <w:bCs/>
        </w:rPr>
        <w:t>The nearsighted eye has no difficulty viewing ______________ objects.</w:t>
      </w:r>
      <w:r>
        <w:t xml:space="preserve">  </w:t>
      </w:r>
    </w:p>
    <w:p w14:paraId="19585C62" w14:textId="2465AC37" w:rsidR="00436DF2" w:rsidRPr="00B82974" w:rsidRDefault="00436DF2" w:rsidP="00F01E7A">
      <w:pPr>
        <w:pStyle w:val="NoSpacing"/>
        <w:numPr>
          <w:ilvl w:val="0"/>
          <w:numId w:val="32"/>
        </w:numPr>
        <w:spacing w:line="360" w:lineRule="auto"/>
      </w:pPr>
      <w:r w:rsidRPr="00B82974">
        <w:t>Correction for Nearsightedness:</w:t>
      </w:r>
      <w:r>
        <w:t xml:space="preserve"> </w:t>
      </w:r>
      <w:r w:rsidRPr="00B82974">
        <w:t xml:space="preserve">Use a </w:t>
      </w:r>
      <w:r>
        <w:t>________________</w:t>
      </w:r>
      <w:r w:rsidRPr="00B82974">
        <w:t xml:space="preserve"> lens.  Light refracts before reaching the </w:t>
      </w:r>
      <w:r w:rsidR="00F01E7A">
        <w:t>cornea</w:t>
      </w:r>
      <w:r w:rsidRPr="00B82974">
        <w:t xml:space="preserve"> and is subsequently focused on the retina of the eye.</w:t>
      </w:r>
    </w:p>
    <w:p w14:paraId="59856A4E" w14:textId="77777777" w:rsidR="00532A35" w:rsidRDefault="00532A35" w:rsidP="00D909FE">
      <w:pPr>
        <w:pStyle w:val="NoSpacing"/>
        <w:spacing w:line="360" w:lineRule="auto"/>
        <w:rPr>
          <w:b/>
        </w:rPr>
      </w:pPr>
    </w:p>
    <w:p w14:paraId="6DDCE39B" w14:textId="7AC7AEAF" w:rsidR="00436DF2" w:rsidRPr="00C526D7" w:rsidRDefault="00436DF2" w:rsidP="00D909FE">
      <w:pPr>
        <w:pStyle w:val="NoSpacing"/>
        <w:spacing w:line="360" w:lineRule="auto"/>
        <w:rPr>
          <w:b/>
        </w:rPr>
      </w:pPr>
      <w:r w:rsidRPr="00C526D7">
        <w:rPr>
          <w:b/>
        </w:rPr>
        <w:t>COLOR</w:t>
      </w:r>
    </w:p>
    <w:p w14:paraId="3760D31D" w14:textId="77777777" w:rsidR="00D909FE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 w:rsidRPr="00B82974">
        <w:t xml:space="preserve">The </w:t>
      </w:r>
      <w:proofErr w:type="gramStart"/>
      <w:r w:rsidRPr="00B82974">
        <w:t>three color</w:t>
      </w:r>
      <w:proofErr w:type="gramEnd"/>
      <w:r w:rsidRPr="00B82974">
        <w:t xml:space="preserve"> receptors in the eye allow us to see </w:t>
      </w:r>
      <w:r>
        <w:t>_____________________</w:t>
      </w:r>
      <w:r w:rsidRPr="00B82974">
        <w:t xml:space="preserve"> of different colors.</w:t>
      </w:r>
      <w:r>
        <w:t xml:space="preserve">  </w:t>
      </w:r>
    </w:p>
    <w:p w14:paraId="6045988C" w14:textId="77777777" w:rsidR="00D909FE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 w:rsidRPr="00B82974">
        <w:t xml:space="preserve">The </w:t>
      </w:r>
      <w:r>
        <w:t>__________________</w:t>
      </w:r>
      <w:r w:rsidRPr="00B82974">
        <w:t xml:space="preserve"> primary colors are </w:t>
      </w:r>
      <w:r>
        <w:t>________</w:t>
      </w:r>
      <w:r w:rsidRPr="00B82974">
        <w:t>,</w:t>
      </w:r>
      <w:r>
        <w:t xml:space="preserve"> _____________,</w:t>
      </w:r>
      <w:r w:rsidRPr="00B82974">
        <w:t xml:space="preserve"> and </w:t>
      </w:r>
      <w:r>
        <w:t>___________</w:t>
      </w:r>
      <w:r w:rsidRPr="00B82974">
        <w:t>.</w:t>
      </w:r>
      <w:r>
        <w:t xml:space="preserve">  </w:t>
      </w:r>
    </w:p>
    <w:p w14:paraId="5E5B22F4" w14:textId="77777777" w:rsidR="00D909FE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 w:rsidRPr="00B82974">
        <w:t xml:space="preserve">We don’t see everything white because the </w:t>
      </w:r>
      <w:r>
        <w:rPr>
          <w:u w:val="single"/>
        </w:rPr>
        <w:t>________________________</w:t>
      </w:r>
      <w:r w:rsidRPr="00B82974">
        <w:t xml:space="preserve"> of the signal matters.</w:t>
      </w:r>
      <w:r>
        <w:t xml:space="preserve">  </w:t>
      </w:r>
    </w:p>
    <w:p w14:paraId="0F1461BC" w14:textId="77777777" w:rsidR="00D909FE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 w:rsidRPr="00B82974">
        <w:t xml:space="preserve">All the different shades of color we can see are made by changing the </w:t>
      </w:r>
      <w:r>
        <w:rPr>
          <w:u w:val="single"/>
        </w:rPr>
        <w:t>________________________</w:t>
      </w:r>
      <w:r w:rsidRPr="00B82974">
        <w:t xml:space="preserve"> of red, green, and blue.</w:t>
      </w:r>
      <w:r>
        <w:t xml:space="preserve">  </w:t>
      </w:r>
    </w:p>
    <w:p w14:paraId="4EB74733" w14:textId="77777777" w:rsidR="00D909FE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 w:rsidRPr="00B82974">
        <w:t>When we see an object, the light that reaches our eyes can come from two different processes:</w:t>
      </w:r>
      <w:r>
        <w:t xml:space="preserve">  </w:t>
      </w:r>
    </w:p>
    <w:p w14:paraId="14F3D168" w14:textId="727972DE" w:rsidR="00D909FE" w:rsidRDefault="00436DF2" w:rsidP="00D909FE">
      <w:pPr>
        <w:pStyle w:val="NoSpacing"/>
        <w:numPr>
          <w:ilvl w:val="1"/>
          <w:numId w:val="33"/>
        </w:numPr>
        <w:spacing w:line="360" w:lineRule="auto"/>
      </w:pPr>
      <w:r w:rsidRPr="00B82974">
        <w:t xml:space="preserve">The light can be </w:t>
      </w:r>
      <w:r>
        <w:t>____________________</w:t>
      </w:r>
      <w:r w:rsidRPr="00B82974">
        <w:t xml:space="preserve"> from the object, like a light bulb or glow stick.</w:t>
      </w:r>
      <w:r>
        <w:t xml:space="preserve">  </w:t>
      </w:r>
    </w:p>
    <w:p w14:paraId="0C2B856D" w14:textId="2D7D2275" w:rsidR="00D909FE" w:rsidRDefault="00436DF2" w:rsidP="00D909FE">
      <w:pPr>
        <w:pStyle w:val="NoSpacing"/>
        <w:numPr>
          <w:ilvl w:val="1"/>
          <w:numId w:val="33"/>
        </w:numPr>
        <w:spacing w:line="360" w:lineRule="auto"/>
      </w:pPr>
      <w:r w:rsidRPr="00B82974">
        <w:t xml:space="preserve">The light can come from </w:t>
      </w:r>
      <w:r>
        <w:t>________________________________</w:t>
      </w:r>
      <w:r w:rsidRPr="00B82974">
        <w:t xml:space="preserve">, like the sun, and we see the objects by </w:t>
      </w:r>
      <w:r>
        <w:t>___________________</w:t>
      </w:r>
      <w:r w:rsidRPr="00B82974">
        <w:t xml:space="preserve"> light.</w:t>
      </w:r>
      <w:r>
        <w:t xml:space="preserve">  </w:t>
      </w:r>
    </w:p>
    <w:p w14:paraId="3945C27D" w14:textId="77777777" w:rsidR="00D909FE" w:rsidRDefault="00436DF2" w:rsidP="00D909FE">
      <w:pPr>
        <w:pStyle w:val="NoSpacing"/>
        <w:numPr>
          <w:ilvl w:val="0"/>
          <w:numId w:val="34"/>
        </w:numPr>
        <w:spacing w:line="360" w:lineRule="auto"/>
        <w:ind w:left="360"/>
      </w:pPr>
      <w:r w:rsidRPr="00B82974">
        <w:t xml:space="preserve">Colored fabrics and paints get color from a </w:t>
      </w:r>
      <w:r>
        <w:t>______________________</w:t>
      </w:r>
      <w:r w:rsidRPr="00B82974">
        <w:t xml:space="preserve"> process. </w:t>
      </w:r>
      <w:r>
        <w:t xml:space="preserve">  </w:t>
      </w:r>
    </w:p>
    <w:p w14:paraId="4E14A080" w14:textId="0A494E19" w:rsidR="00436DF2" w:rsidRPr="00B82974" w:rsidRDefault="00436DF2" w:rsidP="00D909FE">
      <w:pPr>
        <w:pStyle w:val="NoSpacing"/>
        <w:numPr>
          <w:ilvl w:val="0"/>
          <w:numId w:val="34"/>
        </w:numPr>
        <w:spacing w:line="360" w:lineRule="auto"/>
        <w:ind w:left="360"/>
      </w:pPr>
      <w:r w:rsidRPr="00B82974">
        <w:t xml:space="preserve">Chemicals, known as </w:t>
      </w:r>
      <w:r>
        <w:t>_______________________</w:t>
      </w:r>
      <w:r w:rsidRPr="00B82974">
        <w:t>, in the dyes and paints</w:t>
      </w:r>
      <w:r>
        <w:t>,</w:t>
      </w:r>
      <w:r w:rsidRPr="00B82974">
        <w:t xml:space="preserve"> absorb some colors and allow the color you </w:t>
      </w:r>
      <w:proofErr w:type="gramStart"/>
      <w:r w:rsidRPr="00B82974">
        <w:t>actually see</w:t>
      </w:r>
      <w:proofErr w:type="gramEnd"/>
      <w:r w:rsidRPr="00B82974">
        <w:t xml:space="preserve"> to be </w:t>
      </w:r>
      <w:r>
        <w:rPr>
          <w:u w:val="single"/>
        </w:rPr>
        <w:t>______________________</w:t>
      </w:r>
      <w:r w:rsidRPr="00B82974">
        <w:rPr>
          <w:u w:val="single"/>
        </w:rPr>
        <w:t>.</w:t>
      </w:r>
    </w:p>
    <w:p w14:paraId="085E3D9F" w14:textId="77777777" w:rsidR="00436DF2" w:rsidRDefault="00436DF2" w:rsidP="00D909FE">
      <w:pPr>
        <w:pStyle w:val="NoSpacing"/>
        <w:numPr>
          <w:ilvl w:val="0"/>
          <w:numId w:val="33"/>
        </w:numPr>
        <w:spacing w:line="360" w:lineRule="auto"/>
        <w:ind w:left="360"/>
      </w:pPr>
      <w:r>
        <w:t>_________________, ________________</w:t>
      </w:r>
      <w:proofErr w:type="gramStart"/>
      <w:r>
        <w:t xml:space="preserve">_, </w:t>
      </w:r>
      <w:r w:rsidRPr="00B82974">
        <w:t xml:space="preserve"> and</w:t>
      </w:r>
      <w:proofErr w:type="gramEnd"/>
      <w:r w:rsidRPr="00B82974">
        <w:t xml:space="preserve"> </w:t>
      </w:r>
      <w:r>
        <w:t>_______________</w:t>
      </w:r>
      <w:r w:rsidRPr="00B82974">
        <w:t xml:space="preserve"> are the three subtractive primary colors.</w:t>
      </w:r>
    </w:p>
    <w:p w14:paraId="226EBE8D" w14:textId="77777777" w:rsidR="00436DF2" w:rsidRPr="00B82974" w:rsidRDefault="00436DF2" w:rsidP="00436DF2">
      <w:pPr>
        <w:pStyle w:val="NoSpacing"/>
        <w:spacing w:line="360" w:lineRule="auto"/>
      </w:pP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2E0922" wp14:editId="7A214CEB">
                <wp:simplePos x="0" y="0"/>
                <wp:positionH relativeFrom="column">
                  <wp:posOffset>2409825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8E2BF1" id="Oval 6" o:spid="_x0000_s1026" style="position:absolute;margin-left:189.75pt;margin-top:17.9pt;width:78.75pt;height: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" filled="f" strokecolor="black [3200]" strokeweight="1pt">
                <v:stroke joinstyle="miter"/>
              </v:oval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90BEF7" wp14:editId="4DFB03A3">
                <wp:simplePos x="0" y="0"/>
                <wp:positionH relativeFrom="column">
                  <wp:posOffset>3038475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870D12" id="Oval 7" o:spid="_x0000_s1026" style="position:absolute;margin-left:239.25pt;margin-top:17.9pt;width:78.75pt;height: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" filled="f" strokecolor="black [3200]" strokeweight="1pt">
                <v:stroke joinstyle="miter"/>
              </v:oval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C7725C" wp14:editId="4B7B0DB6">
                <wp:simplePos x="0" y="0"/>
                <wp:positionH relativeFrom="column">
                  <wp:posOffset>4905375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C9E64E" id="Oval 8" o:spid="_x0000_s1026" style="position:absolute;margin-left:386.25pt;margin-top:17.9pt;width:78.75pt;height: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" fillcolor="white [3201]" strokecolor="black [3200]" strokeweight="1pt">
                <v:stroke joinstyle="miter"/>
              </v:oval>
            </w:pict>
          </mc:Fallback>
        </mc:AlternateContent>
      </w:r>
      <w:r w:rsidRPr="00C526D7"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C9D43C" wp14:editId="3BDFE8D3">
                <wp:simplePos x="0" y="0"/>
                <wp:positionH relativeFrom="column">
                  <wp:posOffset>5514975</wp:posOffset>
                </wp:positionH>
                <wp:positionV relativeFrom="paragraph">
                  <wp:posOffset>227330</wp:posOffset>
                </wp:positionV>
                <wp:extent cx="1000125" cy="952500"/>
                <wp:effectExtent l="0" t="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5FFBB" id="Oval 9" o:spid="_x0000_s1026" style="position:absolute;margin-left:434.25pt;margin-top:17.9pt;width:78.75pt;height: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" filled="f" strokecolor="black [3200]" strokeweight="1pt">
                <v:stroke joinstyle="miter"/>
              </v:oval>
            </w:pict>
          </mc:Fallback>
        </mc:AlternateContent>
      </w:r>
      <w:r w:rsidRPr="00C526D7">
        <w:rPr>
          <w:b/>
        </w:rPr>
        <w:t>CONCAVE LENS</w:t>
      </w:r>
      <w:r>
        <w:tab/>
        <w:t xml:space="preserve">                                  </w:t>
      </w:r>
      <w:r w:rsidRPr="00C526D7">
        <w:rPr>
          <w:b/>
        </w:rPr>
        <w:t>ADDITIVE Colors</w:t>
      </w:r>
      <w:proofErr w:type="gramStart"/>
      <w:r w:rsidRPr="00C526D7">
        <w:rPr>
          <w:b/>
        </w:rPr>
        <w:tab/>
        <w:t xml:space="preserve">  </w:t>
      </w:r>
      <w:r w:rsidRPr="00C526D7">
        <w:rPr>
          <w:b/>
        </w:rPr>
        <w:tab/>
      </w:r>
      <w:proofErr w:type="gramEnd"/>
      <w:r w:rsidRPr="00C526D7">
        <w:rPr>
          <w:b/>
        </w:rPr>
        <w:t xml:space="preserve">     SUBTRACTIVE Colors</w:t>
      </w:r>
    </w:p>
    <w:p w14:paraId="0D90ED22" w14:textId="77777777" w:rsidR="00436DF2" w:rsidRDefault="00436DF2" w:rsidP="00436DF2">
      <w:pPr>
        <w:pStyle w:val="NoSpacing"/>
        <w:spacing w:line="360" w:lineRule="auto"/>
      </w:pPr>
    </w:p>
    <w:p w14:paraId="0BE5F6E3" w14:textId="646448AA" w:rsidR="00436DF2" w:rsidRDefault="00532A35" w:rsidP="00436DF2">
      <w:pPr>
        <w:pStyle w:val="NoSpacing"/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F40178" wp14:editId="02F72188">
                <wp:simplePos x="0" y="0"/>
                <wp:positionH relativeFrom="column">
                  <wp:posOffset>5219700</wp:posOffset>
                </wp:positionH>
                <wp:positionV relativeFrom="paragraph">
                  <wp:posOffset>181772</wp:posOffset>
                </wp:positionV>
                <wp:extent cx="1000125" cy="9525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00F1BA" id="Oval 11" o:spid="_x0000_s1026" style="position:absolute;margin-left:411pt;margin-top:14.3pt;width:78.75pt;height: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" filled="f" strokecolor="black [3200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F3B721" wp14:editId="0A15335D">
                <wp:simplePos x="0" y="0"/>
                <wp:positionH relativeFrom="column">
                  <wp:posOffset>2734339</wp:posOffset>
                </wp:positionH>
                <wp:positionV relativeFrom="paragraph">
                  <wp:posOffset>143377</wp:posOffset>
                </wp:positionV>
                <wp:extent cx="1000125" cy="952500"/>
                <wp:effectExtent l="0" t="0" r="28575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952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5E64C6" id="Oval 10" o:spid="_x0000_s1026" style="position:absolute;margin-left:215.3pt;margin-top:11.3pt;width:78.75pt;height: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" filled="f" strokecolor="black [3200]" strokeweight="1pt">
                <v:stroke joinstyle="miter"/>
              </v:oval>
            </w:pict>
          </mc:Fallback>
        </mc:AlternateContent>
      </w:r>
    </w:p>
    <w:p w14:paraId="76449DC3" w14:textId="77777777" w:rsidR="00B32657" w:rsidRDefault="00B32657" w:rsidP="00436DF2">
      <w:pPr>
        <w:pStyle w:val="NoSpacing"/>
        <w:spacing w:line="360" w:lineRule="auto"/>
      </w:pPr>
      <w:bookmarkStart w:id="0" w:name="_GoBack"/>
      <w:bookmarkEnd w:id="0"/>
    </w:p>
    <w:p w14:paraId="103D2B86" w14:textId="77777777" w:rsidR="00436DF2" w:rsidRDefault="00436DF2" w:rsidP="00436DF2">
      <w:pPr>
        <w:pStyle w:val="NoSpacing"/>
        <w:spacing w:line="360" w:lineRule="auto"/>
      </w:pPr>
    </w:p>
    <w:p w14:paraId="0D208627" w14:textId="22FDFE71" w:rsidR="007D44E0" w:rsidRPr="00436DF2" w:rsidRDefault="00436DF2" w:rsidP="00436DF2">
      <w:pPr>
        <w:pStyle w:val="NoSpacing"/>
        <w:spacing w:line="360" w:lineRule="auto"/>
        <w:rPr>
          <w:b/>
        </w:rPr>
      </w:pPr>
      <w:r w:rsidRPr="00C526D7">
        <w:rPr>
          <w:b/>
        </w:rPr>
        <w:t>CONVEX LENS</w:t>
      </w:r>
    </w:p>
    <w:sectPr w:rsidR="007D44E0" w:rsidRPr="00436DF2" w:rsidSect="00B26D3D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C7298"/>
    <w:multiLevelType w:val="hybridMultilevel"/>
    <w:tmpl w:val="2794E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55B91"/>
    <w:multiLevelType w:val="hybridMultilevel"/>
    <w:tmpl w:val="4BCEB180"/>
    <w:lvl w:ilvl="0" w:tplc="30465C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36E2CA">
      <w:start w:val="88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62C2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4E94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AE166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292D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0AFA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A85D5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C8ED5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91844"/>
    <w:multiLevelType w:val="hybridMultilevel"/>
    <w:tmpl w:val="30383ACC"/>
    <w:lvl w:ilvl="0" w:tplc="FFAE791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B659F4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A0B15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3A8A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A849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4EF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F6789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A2B5D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5AE4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A15FF"/>
    <w:multiLevelType w:val="hybridMultilevel"/>
    <w:tmpl w:val="0B7E4992"/>
    <w:lvl w:ilvl="0" w:tplc="B650D0E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94BF6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D261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4272A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28E8D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5479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A2C5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46C0E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142CE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50D89"/>
    <w:multiLevelType w:val="hybridMultilevel"/>
    <w:tmpl w:val="F22AB5F6"/>
    <w:lvl w:ilvl="0" w:tplc="3E3CEF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4CFF5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76B18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B84B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1292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1641C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3417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24345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40F9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467D3"/>
    <w:multiLevelType w:val="hybridMultilevel"/>
    <w:tmpl w:val="22E4D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C6782"/>
    <w:multiLevelType w:val="hybridMultilevel"/>
    <w:tmpl w:val="717E5A04"/>
    <w:lvl w:ilvl="0" w:tplc="DA7435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16D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345D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D6C8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D800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0AA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4A6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12C6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64AD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82E5DB4"/>
    <w:multiLevelType w:val="hybridMultilevel"/>
    <w:tmpl w:val="8006E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34CBC"/>
    <w:multiLevelType w:val="hybridMultilevel"/>
    <w:tmpl w:val="02722932"/>
    <w:lvl w:ilvl="0" w:tplc="F154C3F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0A966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5E051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BCC7C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46201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DA674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D411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A26F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C2CB2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E6BD7"/>
    <w:multiLevelType w:val="hybridMultilevel"/>
    <w:tmpl w:val="A83A6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B43D83"/>
    <w:multiLevelType w:val="hybridMultilevel"/>
    <w:tmpl w:val="30BAB7A8"/>
    <w:lvl w:ilvl="0" w:tplc="2FC623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C8217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FC1AE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DC21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CC8C4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4A0EA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9C67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646ED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1C3A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F7E56"/>
    <w:multiLevelType w:val="hybridMultilevel"/>
    <w:tmpl w:val="D7F67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B23091"/>
    <w:multiLevelType w:val="hybridMultilevel"/>
    <w:tmpl w:val="F9525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257E04"/>
    <w:multiLevelType w:val="hybridMultilevel"/>
    <w:tmpl w:val="D1789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E95E4F"/>
    <w:multiLevelType w:val="hybridMultilevel"/>
    <w:tmpl w:val="AC34DBC0"/>
    <w:lvl w:ilvl="0" w:tplc="E29AE3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A074E2">
      <w:start w:val="88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C62D5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08F0E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6890E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DECC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52E14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DC3E7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3EEA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FE504D"/>
    <w:multiLevelType w:val="hybridMultilevel"/>
    <w:tmpl w:val="CAEA253A"/>
    <w:lvl w:ilvl="0" w:tplc="67E2CBA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ACFC6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1AB9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D21A7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5695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1488F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5484D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C6B3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3E3EF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866253"/>
    <w:multiLevelType w:val="hybridMultilevel"/>
    <w:tmpl w:val="CC067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DA1A34"/>
    <w:multiLevelType w:val="hybridMultilevel"/>
    <w:tmpl w:val="C0D40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FF4B4B"/>
    <w:multiLevelType w:val="hybridMultilevel"/>
    <w:tmpl w:val="A59E28EC"/>
    <w:lvl w:ilvl="0" w:tplc="32DC6A6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984D4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36995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B8435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4633C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B83BD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2432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EE11F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B6D59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0E6C1E"/>
    <w:multiLevelType w:val="hybridMultilevel"/>
    <w:tmpl w:val="3552E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8C17D0"/>
    <w:multiLevelType w:val="hybridMultilevel"/>
    <w:tmpl w:val="5C86DA72"/>
    <w:lvl w:ilvl="0" w:tplc="06A8C97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CE987C">
      <w:start w:val="88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A6472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C672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845DC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3868D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04CA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CA675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3EE43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D867F7"/>
    <w:multiLevelType w:val="hybridMultilevel"/>
    <w:tmpl w:val="913C47A0"/>
    <w:lvl w:ilvl="0" w:tplc="137E21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C20A3E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A6D6E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E076B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92CC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B4D6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585A5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86B7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9C874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2626FE"/>
    <w:multiLevelType w:val="hybridMultilevel"/>
    <w:tmpl w:val="3F807102"/>
    <w:lvl w:ilvl="0" w:tplc="C4CA1A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561DF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F6FC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A2F3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D036B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B2370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188AE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2E715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3E32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DA3547"/>
    <w:multiLevelType w:val="hybridMultilevel"/>
    <w:tmpl w:val="200CC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525873"/>
    <w:multiLevelType w:val="hybridMultilevel"/>
    <w:tmpl w:val="DE9A4064"/>
    <w:lvl w:ilvl="0" w:tplc="B420A8C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9078F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923B3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6284A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3A21E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6444D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1CD4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20381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3CB30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B93CD0"/>
    <w:multiLevelType w:val="hybridMultilevel"/>
    <w:tmpl w:val="4A68D85A"/>
    <w:lvl w:ilvl="0" w:tplc="95DEED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FCCED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E47F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8E30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20A59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4409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DCFD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B252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36A5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70B5AAD"/>
    <w:multiLevelType w:val="hybridMultilevel"/>
    <w:tmpl w:val="3FA62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97C2C"/>
    <w:multiLevelType w:val="hybridMultilevel"/>
    <w:tmpl w:val="09D69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E238E3"/>
    <w:multiLevelType w:val="hybridMultilevel"/>
    <w:tmpl w:val="55BCA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88656B"/>
    <w:multiLevelType w:val="hybridMultilevel"/>
    <w:tmpl w:val="0B785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0B35A1"/>
    <w:multiLevelType w:val="hybridMultilevel"/>
    <w:tmpl w:val="3B14D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522E12"/>
    <w:multiLevelType w:val="hybridMultilevel"/>
    <w:tmpl w:val="465CA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081828"/>
    <w:multiLevelType w:val="hybridMultilevel"/>
    <w:tmpl w:val="EADA3866"/>
    <w:lvl w:ilvl="0" w:tplc="2138A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008BE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C2B6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087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36E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1C69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48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0808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B851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B1F1F4C"/>
    <w:multiLevelType w:val="hybridMultilevel"/>
    <w:tmpl w:val="CA5EF266"/>
    <w:lvl w:ilvl="0" w:tplc="D2E41E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3E53BE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4EC36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4226F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C88D7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72605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38E0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BEA7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04E8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4"/>
  </w:num>
  <w:num w:numId="3">
    <w:abstractNumId w:val="18"/>
  </w:num>
  <w:num w:numId="4">
    <w:abstractNumId w:val="1"/>
  </w:num>
  <w:num w:numId="5">
    <w:abstractNumId w:val="15"/>
  </w:num>
  <w:num w:numId="6">
    <w:abstractNumId w:val="20"/>
  </w:num>
  <w:num w:numId="7">
    <w:abstractNumId w:val="10"/>
  </w:num>
  <w:num w:numId="8">
    <w:abstractNumId w:val="24"/>
  </w:num>
  <w:num w:numId="9">
    <w:abstractNumId w:val="14"/>
  </w:num>
  <w:num w:numId="10">
    <w:abstractNumId w:val="3"/>
  </w:num>
  <w:num w:numId="11">
    <w:abstractNumId w:val="6"/>
  </w:num>
  <w:num w:numId="12">
    <w:abstractNumId w:val="26"/>
  </w:num>
  <w:num w:numId="13">
    <w:abstractNumId w:val="7"/>
  </w:num>
  <w:num w:numId="14">
    <w:abstractNumId w:val="27"/>
  </w:num>
  <w:num w:numId="15">
    <w:abstractNumId w:val="2"/>
  </w:num>
  <w:num w:numId="16">
    <w:abstractNumId w:val="23"/>
  </w:num>
  <w:num w:numId="17">
    <w:abstractNumId w:val="11"/>
  </w:num>
  <w:num w:numId="18">
    <w:abstractNumId w:val="17"/>
  </w:num>
  <w:num w:numId="19">
    <w:abstractNumId w:val="9"/>
  </w:num>
  <w:num w:numId="20">
    <w:abstractNumId w:val="32"/>
  </w:num>
  <w:num w:numId="21">
    <w:abstractNumId w:val="29"/>
  </w:num>
  <w:num w:numId="22">
    <w:abstractNumId w:val="28"/>
  </w:num>
  <w:num w:numId="23">
    <w:abstractNumId w:val="5"/>
  </w:num>
  <w:num w:numId="24">
    <w:abstractNumId w:val="25"/>
  </w:num>
  <w:num w:numId="25">
    <w:abstractNumId w:val="31"/>
  </w:num>
  <w:num w:numId="26">
    <w:abstractNumId w:val="22"/>
  </w:num>
  <w:num w:numId="27">
    <w:abstractNumId w:val="33"/>
  </w:num>
  <w:num w:numId="28">
    <w:abstractNumId w:val="8"/>
  </w:num>
  <w:num w:numId="29">
    <w:abstractNumId w:val="0"/>
  </w:num>
  <w:num w:numId="30">
    <w:abstractNumId w:val="19"/>
  </w:num>
  <w:num w:numId="31">
    <w:abstractNumId w:val="30"/>
  </w:num>
  <w:num w:numId="32">
    <w:abstractNumId w:val="13"/>
  </w:num>
  <w:num w:numId="33">
    <w:abstractNumId w:val="12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9CB"/>
    <w:rsid w:val="000259CB"/>
    <w:rsid w:val="00132B28"/>
    <w:rsid w:val="00234F98"/>
    <w:rsid w:val="00292309"/>
    <w:rsid w:val="0031411D"/>
    <w:rsid w:val="003979A7"/>
    <w:rsid w:val="003A6B3D"/>
    <w:rsid w:val="00436DF2"/>
    <w:rsid w:val="00532A35"/>
    <w:rsid w:val="00555423"/>
    <w:rsid w:val="006106F8"/>
    <w:rsid w:val="00671D2E"/>
    <w:rsid w:val="00684D92"/>
    <w:rsid w:val="007D44E0"/>
    <w:rsid w:val="00816CA1"/>
    <w:rsid w:val="00872D2D"/>
    <w:rsid w:val="009044D8"/>
    <w:rsid w:val="00967C28"/>
    <w:rsid w:val="009D6D2B"/>
    <w:rsid w:val="00B26D3D"/>
    <w:rsid w:val="00B32657"/>
    <w:rsid w:val="00D5369E"/>
    <w:rsid w:val="00D909FE"/>
    <w:rsid w:val="00E602B9"/>
    <w:rsid w:val="00EF78E4"/>
    <w:rsid w:val="00F0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7E451"/>
  <w15:chartTrackingRefBased/>
  <w15:docId w15:val="{34D18092-0E59-4E1F-A11E-EA493976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59CB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1411D"/>
    <w:pPr>
      <w:spacing w:after="0" w:line="240" w:lineRule="auto"/>
      <w:ind w:left="720"/>
      <w:contextualSpacing/>
    </w:pPr>
    <w:rPr>
      <w:rFonts w:eastAsia="Times New Roman"/>
      <w:szCs w:val="24"/>
    </w:rPr>
  </w:style>
  <w:style w:type="table" w:styleId="TableGrid">
    <w:name w:val="Table Grid"/>
    <w:basedOn w:val="TableNormal"/>
    <w:uiPriority w:val="39"/>
    <w:rsid w:val="007D44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44E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E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E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37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091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2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4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807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828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36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8773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146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21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8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430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85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16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49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9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86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1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00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5816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4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155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89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56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6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02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1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3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4459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0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2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47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4806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0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44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329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0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9049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26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64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046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30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73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7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8522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705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572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4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634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26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5225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70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786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27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76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089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26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Greek_languag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11</Pages>
  <Words>2826</Words>
  <Characters>16110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8</cp:revision>
  <cp:lastPrinted>2018-03-11T19:44:00Z</cp:lastPrinted>
  <dcterms:created xsi:type="dcterms:W3CDTF">2015-11-09T01:58:00Z</dcterms:created>
  <dcterms:modified xsi:type="dcterms:W3CDTF">2018-03-13T01:35:00Z</dcterms:modified>
</cp:coreProperties>
</file>